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A3A" w:rsidRDefault="00342A3A" w:rsidP="00342A3A">
      <w:pPr>
        <w:pStyle w:val="Standard"/>
        <w:spacing w:line="360" w:lineRule="auto"/>
        <w:ind w:left="639" w:right="694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IN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IN"/>
        </w:rPr>
        <w:t>DEPARTMENT OF ECONOMICS</w:t>
      </w:r>
    </w:p>
    <w:p w:rsidR="00342A3A" w:rsidRPr="00993FDC" w:rsidRDefault="00342A3A" w:rsidP="00342A3A">
      <w:pPr>
        <w:pStyle w:val="Standard"/>
        <w:spacing w:line="360" w:lineRule="auto"/>
        <w:ind w:left="639" w:right="69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IN"/>
        </w:rPr>
      </w:pPr>
      <w:r w:rsidRPr="00993FD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IN"/>
        </w:rPr>
        <w:t>Programme Educational Objectives (PEOs)</w:t>
      </w:r>
    </w:p>
    <w:p w:rsidR="00342A3A" w:rsidRPr="00993FDC" w:rsidRDefault="00342A3A" w:rsidP="00342A3A">
      <w:pPr>
        <w:pStyle w:val="Standard"/>
        <w:numPr>
          <w:ilvl w:val="0"/>
          <w:numId w:val="1"/>
        </w:numPr>
        <w:spacing w:line="360" w:lineRule="auto"/>
        <w:ind w:right="694"/>
        <w:jc w:val="both"/>
        <w:rPr>
          <w:rFonts w:ascii="Times New Roman" w:hAnsi="Times New Roman" w:cs="Times New Roman"/>
          <w:color w:val="000000" w:themeColor="text1"/>
          <w:lang w:val="en-IN"/>
        </w:rPr>
      </w:pPr>
      <w:r w:rsidRPr="00993FDC">
        <w:rPr>
          <w:rFonts w:ascii="Times New Roman" w:hAnsi="Times New Roman" w:cs="Times New Roman"/>
          <w:color w:val="000000" w:themeColor="text1"/>
        </w:rPr>
        <w:t>To make students familiar with economic theories and their relevance, econometrics models, quantitative techniques and applied research in a wide variety of fields within economics.</w:t>
      </w:r>
    </w:p>
    <w:p w:rsidR="00342A3A" w:rsidRPr="00993FDC" w:rsidRDefault="00342A3A" w:rsidP="00342A3A">
      <w:pPr>
        <w:pStyle w:val="Standard"/>
        <w:numPr>
          <w:ilvl w:val="0"/>
          <w:numId w:val="1"/>
        </w:numPr>
        <w:spacing w:line="360" w:lineRule="auto"/>
        <w:ind w:right="694"/>
        <w:jc w:val="both"/>
        <w:rPr>
          <w:rFonts w:ascii="Times New Roman" w:hAnsi="Times New Roman" w:cs="Times New Roman"/>
          <w:color w:val="000000" w:themeColor="text1"/>
          <w:lang w:val="en-IN"/>
        </w:rPr>
      </w:pPr>
      <w:r w:rsidRPr="00993FDC">
        <w:rPr>
          <w:rFonts w:ascii="Times New Roman" w:hAnsi="Times New Roman" w:cs="Times New Roman"/>
          <w:color w:val="000000" w:themeColor="text1"/>
        </w:rPr>
        <w:t xml:space="preserve">To impart in-depth knowledge to students about economic theory regarding utilization and allocation of resources including </w:t>
      </w:r>
      <w:proofErr w:type="spellStart"/>
      <w:r w:rsidRPr="00993FDC">
        <w:rPr>
          <w:rFonts w:ascii="Times New Roman" w:hAnsi="Times New Roman" w:cs="Times New Roman"/>
          <w:color w:val="000000" w:themeColor="text1"/>
        </w:rPr>
        <w:t>labour</w:t>
      </w:r>
      <w:proofErr w:type="spellEnd"/>
      <w:r w:rsidRPr="00993FDC">
        <w:rPr>
          <w:rFonts w:ascii="Times New Roman" w:hAnsi="Times New Roman" w:cs="Times New Roman"/>
          <w:color w:val="000000" w:themeColor="text1"/>
        </w:rPr>
        <w:t>, natural resources and capital.</w:t>
      </w:r>
    </w:p>
    <w:p w:rsidR="00342A3A" w:rsidRPr="00993FDC" w:rsidRDefault="00342A3A" w:rsidP="00342A3A">
      <w:pPr>
        <w:pStyle w:val="Standard"/>
        <w:numPr>
          <w:ilvl w:val="0"/>
          <w:numId w:val="1"/>
        </w:numPr>
        <w:spacing w:line="360" w:lineRule="auto"/>
        <w:ind w:right="694"/>
        <w:jc w:val="both"/>
        <w:rPr>
          <w:rFonts w:ascii="Times New Roman" w:hAnsi="Times New Roman" w:cs="Times New Roman"/>
          <w:color w:val="000000" w:themeColor="text1"/>
          <w:lang w:val="en-IN"/>
        </w:rPr>
      </w:pPr>
      <w:r w:rsidRPr="00993FDC">
        <w:rPr>
          <w:rFonts w:ascii="Times New Roman" w:hAnsi="Times New Roman" w:cs="Times New Roman"/>
          <w:color w:val="000000" w:themeColor="text1"/>
        </w:rPr>
        <w:t>To know how the economy is influenced by economic policy, technological advances and demographic conditions and to keep them updated with current affairs including Economic Survey, Budget and RBI’s Bi-monthly Monetary Policy.</w:t>
      </w:r>
    </w:p>
    <w:p w:rsidR="00342A3A" w:rsidRPr="00993FDC" w:rsidRDefault="00342A3A" w:rsidP="00342A3A">
      <w:pPr>
        <w:pStyle w:val="Standard"/>
        <w:numPr>
          <w:ilvl w:val="0"/>
          <w:numId w:val="1"/>
        </w:numPr>
        <w:spacing w:line="360" w:lineRule="auto"/>
        <w:ind w:right="694"/>
        <w:jc w:val="both"/>
        <w:rPr>
          <w:rFonts w:ascii="Times New Roman" w:hAnsi="Times New Roman" w:cs="Times New Roman"/>
          <w:color w:val="000000" w:themeColor="text1"/>
          <w:lang w:val="en-IN"/>
        </w:rPr>
      </w:pPr>
      <w:r w:rsidRPr="00993FDC">
        <w:rPr>
          <w:rFonts w:ascii="Times New Roman" w:hAnsi="Times New Roman" w:cs="Times New Roman"/>
          <w:color w:val="000000" w:themeColor="text1"/>
        </w:rPr>
        <w:t>To develop students’ understanding about how market for goods and services function and how income is generated and distributed.</w:t>
      </w:r>
    </w:p>
    <w:p w:rsidR="00342A3A" w:rsidRPr="00993FDC" w:rsidRDefault="00342A3A" w:rsidP="00342A3A">
      <w:pPr>
        <w:pStyle w:val="Standard"/>
        <w:numPr>
          <w:ilvl w:val="0"/>
          <w:numId w:val="1"/>
        </w:numPr>
        <w:spacing w:line="360" w:lineRule="auto"/>
        <w:ind w:right="694"/>
        <w:jc w:val="both"/>
        <w:rPr>
          <w:rFonts w:ascii="Times New Roman" w:hAnsi="Times New Roman" w:cs="Times New Roman"/>
          <w:color w:val="000000" w:themeColor="text1"/>
          <w:lang w:val="en-IN"/>
        </w:rPr>
      </w:pPr>
      <w:r w:rsidRPr="00993FDC">
        <w:rPr>
          <w:rFonts w:ascii="Times New Roman" w:hAnsi="Times New Roman" w:cs="Times New Roman"/>
          <w:color w:val="000000" w:themeColor="text1"/>
        </w:rPr>
        <w:t>To give students in-depth knowledge into special fields of choice like agricultural economics, industrial economics, health economics, financial market, development economics, international trade, urban economics, econometrics, mathematical economics etc.</w:t>
      </w:r>
    </w:p>
    <w:p w:rsidR="00342A3A" w:rsidRDefault="00342A3A" w:rsidP="00342A3A">
      <w:pPr>
        <w:pStyle w:val="Standard"/>
        <w:spacing w:line="360" w:lineRule="auto"/>
        <w:ind w:right="694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IN"/>
        </w:rPr>
      </w:pPr>
    </w:p>
    <w:p w:rsidR="00342A3A" w:rsidRDefault="00342A3A" w:rsidP="00342A3A">
      <w:pPr>
        <w:pStyle w:val="Standard"/>
        <w:spacing w:line="360" w:lineRule="auto"/>
        <w:ind w:right="694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IN"/>
        </w:rPr>
      </w:pPr>
    </w:p>
    <w:p w:rsidR="00342A3A" w:rsidRPr="00993FDC" w:rsidRDefault="00342A3A" w:rsidP="00342A3A">
      <w:pPr>
        <w:pStyle w:val="Standard"/>
        <w:spacing w:line="360" w:lineRule="auto"/>
        <w:ind w:left="639" w:right="69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IN"/>
        </w:rPr>
      </w:pPr>
      <w:r w:rsidRPr="00993FD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IN"/>
        </w:rPr>
        <w:t>Programme Learning Outcomes (PLOs)</w:t>
      </w:r>
    </w:p>
    <w:p w:rsidR="00342A3A" w:rsidRPr="00993FDC" w:rsidRDefault="00342A3A" w:rsidP="00342A3A">
      <w:pPr>
        <w:pStyle w:val="Standard"/>
        <w:spacing w:line="360" w:lineRule="auto"/>
        <w:ind w:left="639" w:right="694"/>
        <w:jc w:val="both"/>
        <w:rPr>
          <w:rFonts w:ascii="Times New Roman" w:hAnsi="Times New Roman" w:cs="Times New Roman"/>
          <w:color w:val="000000" w:themeColor="text1"/>
          <w:lang w:val="en-IN"/>
        </w:rPr>
      </w:pPr>
      <w:r w:rsidRPr="00993FDC">
        <w:rPr>
          <w:rFonts w:ascii="Times New Roman" w:hAnsi="Times New Roman" w:cs="Times New Roman"/>
          <w:color w:val="000000" w:themeColor="text1"/>
        </w:rPr>
        <w:t>After having completed the 3-years undergraduate degree in B.A. (</w:t>
      </w:r>
      <w:proofErr w:type="spellStart"/>
      <w:r w:rsidRPr="00993FDC">
        <w:rPr>
          <w:rFonts w:ascii="Times New Roman" w:hAnsi="Times New Roman" w:cs="Times New Roman"/>
          <w:color w:val="000000" w:themeColor="text1"/>
        </w:rPr>
        <w:t>Hons</w:t>
      </w:r>
      <w:proofErr w:type="spellEnd"/>
      <w:r w:rsidRPr="00993FDC">
        <w:rPr>
          <w:rFonts w:ascii="Times New Roman" w:hAnsi="Times New Roman" w:cs="Times New Roman"/>
          <w:color w:val="000000" w:themeColor="text1"/>
        </w:rPr>
        <w:t>.) in Economics, the students would be:</w:t>
      </w:r>
    </w:p>
    <w:p w:rsidR="00342A3A" w:rsidRPr="00993FDC" w:rsidRDefault="00342A3A" w:rsidP="00342A3A">
      <w:pPr>
        <w:pStyle w:val="Standard"/>
        <w:numPr>
          <w:ilvl w:val="0"/>
          <w:numId w:val="2"/>
        </w:numPr>
        <w:spacing w:line="360" w:lineRule="auto"/>
        <w:ind w:right="694"/>
        <w:jc w:val="both"/>
        <w:rPr>
          <w:rFonts w:ascii="Times New Roman" w:hAnsi="Times New Roman" w:cs="Times New Roman"/>
          <w:color w:val="000000" w:themeColor="text1"/>
          <w:lang w:val="en-IN"/>
        </w:rPr>
      </w:pPr>
      <w:proofErr w:type="gramStart"/>
      <w:r w:rsidRPr="00993FDC">
        <w:rPr>
          <w:rFonts w:ascii="Times New Roman" w:hAnsi="Times New Roman" w:cs="Times New Roman"/>
          <w:color w:val="000000" w:themeColor="text1"/>
        </w:rPr>
        <w:t>able</w:t>
      </w:r>
      <w:proofErr w:type="gramEnd"/>
      <w:r w:rsidRPr="00993FDC">
        <w:rPr>
          <w:rFonts w:ascii="Times New Roman" w:hAnsi="Times New Roman" w:cs="Times New Roman"/>
          <w:color w:val="000000" w:themeColor="text1"/>
        </w:rPr>
        <w:t xml:space="preserve"> to understand and demonstrate basic concepts and their relevance. </w:t>
      </w:r>
    </w:p>
    <w:p w:rsidR="00342A3A" w:rsidRPr="00993FDC" w:rsidRDefault="00342A3A" w:rsidP="00342A3A">
      <w:pPr>
        <w:pStyle w:val="Standard"/>
        <w:numPr>
          <w:ilvl w:val="0"/>
          <w:numId w:val="2"/>
        </w:numPr>
        <w:spacing w:line="360" w:lineRule="auto"/>
        <w:ind w:right="694"/>
        <w:jc w:val="both"/>
        <w:rPr>
          <w:rFonts w:ascii="Times New Roman" w:hAnsi="Times New Roman" w:cs="Times New Roman"/>
          <w:color w:val="000000" w:themeColor="text1"/>
          <w:lang w:val="en-IN"/>
        </w:rPr>
      </w:pPr>
      <w:proofErr w:type="gramStart"/>
      <w:r w:rsidRPr="00993FDC">
        <w:rPr>
          <w:rFonts w:ascii="Times New Roman" w:hAnsi="Times New Roman" w:cs="Times New Roman"/>
          <w:color w:val="000000" w:themeColor="text1"/>
        </w:rPr>
        <w:t>fluent</w:t>
      </w:r>
      <w:proofErr w:type="gramEnd"/>
      <w:r w:rsidRPr="00993FDC">
        <w:rPr>
          <w:rFonts w:ascii="Times New Roman" w:hAnsi="Times New Roman" w:cs="Times New Roman"/>
          <w:color w:val="000000" w:themeColor="text1"/>
        </w:rPr>
        <w:t xml:space="preserve"> with basics of statistical and econometrics tools and techniques to be further used in research. </w:t>
      </w:r>
    </w:p>
    <w:p w:rsidR="00342A3A" w:rsidRPr="00993FDC" w:rsidRDefault="00342A3A" w:rsidP="00342A3A">
      <w:pPr>
        <w:pStyle w:val="Standard"/>
        <w:numPr>
          <w:ilvl w:val="0"/>
          <w:numId w:val="2"/>
        </w:numPr>
        <w:spacing w:line="360" w:lineRule="auto"/>
        <w:ind w:right="694"/>
        <w:jc w:val="both"/>
        <w:rPr>
          <w:rFonts w:ascii="Times New Roman" w:hAnsi="Times New Roman" w:cs="Times New Roman"/>
          <w:color w:val="000000" w:themeColor="text1"/>
          <w:lang w:val="en-IN"/>
        </w:rPr>
      </w:pPr>
      <w:proofErr w:type="gramStart"/>
      <w:r w:rsidRPr="00993FDC">
        <w:rPr>
          <w:rFonts w:ascii="Times New Roman" w:hAnsi="Times New Roman" w:cs="Times New Roman"/>
          <w:color w:val="000000" w:themeColor="text1"/>
        </w:rPr>
        <w:t>comfortable</w:t>
      </w:r>
      <w:proofErr w:type="gramEnd"/>
      <w:r w:rsidRPr="00993FDC">
        <w:rPr>
          <w:rFonts w:ascii="Times New Roman" w:hAnsi="Times New Roman" w:cs="Times New Roman"/>
          <w:color w:val="000000" w:themeColor="text1"/>
        </w:rPr>
        <w:t xml:space="preserve"> with how markets work and to apply basic mathematical and optimization techniques.</w:t>
      </w:r>
    </w:p>
    <w:p w:rsidR="00342A3A" w:rsidRPr="00993FDC" w:rsidRDefault="00342A3A" w:rsidP="00342A3A">
      <w:pPr>
        <w:pStyle w:val="Standard"/>
        <w:numPr>
          <w:ilvl w:val="0"/>
          <w:numId w:val="2"/>
        </w:numPr>
        <w:spacing w:line="360" w:lineRule="auto"/>
        <w:ind w:right="694"/>
        <w:jc w:val="both"/>
        <w:rPr>
          <w:rFonts w:ascii="Times New Roman" w:hAnsi="Times New Roman" w:cs="Times New Roman"/>
          <w:color w:val="000000" w:themeColor="text1"/>
          <w:lang w:val="en-IN"/>
        </w:rPr>
      </w:pPr>
      <w:proofErr w:type="gramStart"/>
      <w:r w:rsidRPr="00993FDC">
        <w:rPr>
          <w:rFonts w:ascii="Times New Roman" w:hAnsi="Times New Roman" w:cs="Times New Roman"/>
          <w:color w:val="000000" w:themeColor="text1"/>
        </w:rPr>
        <w:t>understand</w:t>
      </w:r>
      <w:proofErr w:type="gramEnd"/>
      <w:r w:rsidRPr="00993FDC">
        <w:rPr>
          <w:rFonts w:ascii="Times New Roman" w:hAnsi="Times New Roman" w:cs="Times New Roman"/>
          <w:color w:val="000000" w:themeColor="text1"/>
        </w:rPr>
        <w:t xml:space="preserve"> structure of Indian economy, issues facing Indian economy and demography and be updated with current affairs. </w:t>
      </w:r>
    </w:p>
    <w:p w:rsidR="00342A3A" w:rsidRPr="00993FDC" w:rsidRDefault="00342A3A" w:rsidP="00342A3A">
      <w:pPr>
        <w:pStyle w:val="Standard"/>
        <w:numPr>
          <w:ilvl w:val="0"/>
          <w:numId w:val="2"/>
        </w:numPr>
        <w:spacing w:line="360" w:lineRule="auto"/>
        <w:ind w:right="694"/>
        <w:jc w:val="both"/>
        <w:rPr>
          <w:rFonts w:ascii="Times New Roman" w:hAnsi="Times New Roman" w:cs="Times New Roman"/>
          <w:color w:val="000000" w:themeColor="text1"/>
          <w:lang w:val="en-IN"/>
        </w:rPr>
      </w:pPr>
      <w:proofErr w:type="gramStart"/>
      <w:r w:rsidRPr="00993FDC">
        <w:rPr>
          <w:rFonts w:ascii="Times New Roman" w:hAnsi="Times New Roman" w:cs="Times New Roman"/>
          <w:color w:val="000000" w:themeColor="text1"/>
        </w:rPr>
        <w:t>well-versed</w:t>
      </w:r>
      <w:proofErr w:type="gramEnd"/>
      <w:r w:rsidRPr="00993FDC">
        <w:rPr>
          <w:rFonts w:ascii="Times New Roman" w:hAnsi="Times New Roman" w:cs="Times New Roman"/>
          <w:color w:val="000000" w:themeColor="text1"/>
        </w:rPr>
        <w:t xml:space="preserve"> with different domains of Economics and their key aspects and applications. </w:t>
      </w:r>
    </w:p>
    <w:p w:rsidR="00342A3A" w:rsidRDefault="00342A3A">
      <w:pPr>
        <w:widowControl/>
        <w:suppressAutoHyphens w:val="0"/>
        <w:spacing w:after="200" w:line="276" w:lineRule="auto"/>
        <w:textAlignment w:val="auto"/>
      </w:pPr>
      <w:r>
        <w:br w:type="page"/>
      </w:r>
    </w:p>
    <w:p w:rsidR="00342A3A" w:rsidRDefault="00342A3A" w:rsidP="00342A3A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IN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42A3A" w:rsidRPr="000E2B46" w:rsidTr="007C2CAA">
        <w:trPr>
          <w:trHeight w:val="350"/>
        </w:trPr>
        <w:tc>
          <w:tcPr>
            <w:tcW w:w="9639" w:type="dxa"/>
            <w:gridSpan w:val="2"/>
          </w:tcPr>
          <w:p w:rsidR="00342A3A" w:rsidRPr="000E2B46" w:rsidRDefault="00342A3A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B46">
              <w:rPr>
                <w:rFonts w:ascii="Times New Roman" w:hAnsi="Times New Roman" w:cs="Times New Roman"/>
                <w:b/>
                <w:sz w:val="28"/>
                <w:szCs w:val="28"/>
              </w:rPr>
              <w:t>INTRODUCTORY MICROECONOMICS</w:t>
            </w:r>
          </w:p>
        </w:tc>
      </w:tr>
      <w:tr w:rsidR="00342A3A" w:rsidRPr="000E2B46" w:rsidTr="007C2CAA">
        <w:trPr>
          <w:trHeight w:val="270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Code: </w:t>
            </w:r>
            <w:r w:rsidRPr="000E2B4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0E2B46">
              <w:rPr>
                <w:rFonts w:ascii="Times New Roman" w:hAnsi="Times New Roman" w:cs="Times New Roman"/>
              </w:rPr>
              <w:t>ESBA101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>Credits: 6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42A3A" w:rsidRPr="000E2B46" w:rsidTr="007C2CAA">
        <w:trPr>
          <w:trHeight w:val="277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  T  P  : </w:t>
            </w:r>
            <w:r w:rsidRPr="000E2B46">
              <w:rPr>
                <w:rFonts w:ascii="Times New Roman" w:hAnsi="Times New Roman" w:cs="Times New Roman"/>
                <w:sz w:val="24"/>
                <w:szCs w:val="24"/>
              </w:rPr>
              <w:t>5 1 0</w:t>
            </w: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Core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>Prerequisite: NIL</w:t>
            </w:r>
          </w:p>
        </w:tc>
        <w:tc>
          <w:tcPr>
            <w:tcW w:w="4819" w:type="dxa"/>
          </w:tcPr>
          <w:p w:rsidR="00342A3A" w:rsidRPr="000E2B46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A3A" w:rsidRDefault="00342A3A" w:rsidP="00342A3A">
      <w:pPr>
        <w:suppressAutoHyphens w:val="0"/>
        <w:jc w:val="both"/>
        <w:textAlignment w:val="auto"/>
      </w:pPr>
    </w:p>
    <w:p w:rsidR="00342A3A" w:rsidRDefault="00342A3A" w:rsidP="00342A3A">
      <w:pPr>
        <w:suppressAutoHyphens w:val="0"/>
        <w:jc w:val="both"/>
        <w:textAlignment w:val="auto"/>
      </w:pPr>
    </w:p>
    <w:p w:rsidR="00342A3A" w:rsidRPr="00342A3A" w:rsidRDefault="00342A3A" w:rsidP="00342A3A">
      <w:pPr>
        <w:suppressAutoHyphens w:val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CLO1: </w:t>
      </w:r>
      <w:r w:rsidRPr="00342A3A">
        <w:rPr>
          <w:rFonts w:ascii="Times New Roman" w:hAnsi="Times New Roman" w:cs="Times New Roman"/>
          <w:sz w:val="24"/>
          <w:szCs w:val="24"/>
        </w:rPr>
        <w:t xml:space="preserve">able to understand and highlight basic economic problems of an economy and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basic principles of microeconomic theory</w:t>
      </w:r>
    </w:p>
    <w:p w:rsidR="00342A3A" w:rsidRPr="00342A3A" w:rsidRDefault="00342A3A" w:rsidP="00342A3A">
      <w:pPr>
        <w:suppressAutoHyphens w:val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CLO2: </w:t>
      </w:r>
      <w:r w:rsidRPr="00342A3A">
        <w:rPr>
          <w:rFonts w:ascii="Times New Roman" w:hAnsi="Times New Roman" w:cs="Times New Roman"/>
          <w:sz w:val="24"/>
          <w:szCs w:val="24"/>
        </w:rPr>
        <w:t>put the theory learnt in daily-life situations</w:t>
      </w:r>
    </w:p>
    <w:p w:rsidR="00342A3A" w:rsidRPr="00342A3A" w:rsidRDefault="00342A3A" w:rsidP="00342A3A">
      <w:pPr>
        <w:suppressAutoHyphens w:val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CLO3: </w:t>
      </w:r>
      <w:r w:rsidRPr="00342A3A">
        <w:rPr>
          <w:rFonts w:ascii="Times New Roman" w:hAnsi="Times New Roman" w:cs="Times New Roman"/>
          <w:sz w:val="24"/>
          <w:szCs w:val="24"/>
        </w:rPr>
        <w:t>understand forces of demand and supply</w:t>
      </w:r>
    </w:p>
    <w:p w:rsidR="00342A3A" w:rsidRPr="00342A3A" w:rsidRDefault="00342A3A" w:rsidP="00342A3A">
      <w:pPr>
        <w:suppressAutoHyphens w:val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CLO4: </w:t>
      </w:r>
      <w:r w:rsidRPr="00342A3A">
        <w:rPr>
          <w:rFonts w:ascii="Times New Roman" w:hAnsi="Times New Roman" w:cs="Times New Roman"/>
          <w:sz w:val="24"/>
          <w:szCs w:val="24"/>
        </w:rPr>
        <w:t xml:space="preserve">differentiate between different market structures </w:t>
      </w:r>
    </w:p>
    <w:p w:rsidR="00342A3A" w:rsidRDefault="00342A3A"/>
    <w:p w:rsidR="00342A3A" w:rsidRPr="000E2B46" w:rsidRDefault="00342A3A" w:rsidP="00342A3A">
      <w:pPr>
        <w:rPr>
          <w:rFonts w:ascii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42A3A" w:rsidRPr="000E2B46" w:rsidTr="007C2CAA">
        <w:trPr>
          <w:trHeight w:val="350"/>
        </w:trPr>
        <w:tc>
          <w:tcPr>
            <w:tcW w:w="9639" w:type="dxa"/>
            <w:gridSpan w:val="2"/>
          </w:tcPr>
          <w:p w:rsidR="00342A3A" w:rsidRPr="000E2B46" w:rsidRDefault="00342A3A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B46">
              <w:rPr>
                <w:rFonts w:ascii="Times New Roman" w:hAnsi="Times New Roman" w:cs="Times New Roman"/>
                <w:b/>
                <w:sz w:val="28"/>
                <w:szCs w:val="28"/>
              </w:rPr>
              <w:t>MATHEMATICAL METHODS IN ECONOMICS - I</w:t>
            </w:r>
          </w:p>
        </w:tc>
      </w:tr>
      <w:tr w:rsidR="00342A3A" w:rsidRPr="000E2B46" w:rsidTr="007C2CAA">
        <w:trPr>
          <w:trHeight w:val="270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Code: </w:t>
            </w:r>
            <w:r w:rsidRPr="000E2B4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0E2B46">
              <w:rPr>
                <w:rFonts w:ascii="Times New Roman" w:hAnsi="Times New Roman" w:cs="Times New Roman"/>
              </w:rPr>
              <w:t>ESBA102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>Credits: 6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42A3A" w:rsidRPr="000E2B46" w:rsidTr="007C2CAA">
        <w:trPr>
          <w:trHeight w:val="277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  T  P  : </w:t>
            </w:r>
            <w:r w:rsidRPr="000E2B46">
              <w:rPr>
                <w:rFonts w:ascii="Times New Roman" w:hAnsi="Times New Roman" w:cs="Times New Roman"/>
                <w:sz w:val="24"/>
                <w:szCs w:val="24"/>
              </w:rPr>
              <w:t>5 1 0</w:t>
            </w: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Core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>Prerequisite: NIL</w:t>
            </w:r>
          </w:p>
        </w:tc>
        <w:tc>
          <w:tcPr>
            <w:tcW w:w="4819" w:type="dxa"/>
          </w:tcPr>
          <w:p w:rsidR="00342A3A" w:rsidRPr="000E2B46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A3A" w:rsidRPr="000E2B46" w:rsidRDefault="00342A3A" w:rsidP="00342A3A">
      <w:pPr>
        <w:jc w:val="both"/>
        <w:rPr>
          <w:rFonts w:ascii="Times New Roman" w:hAnsi="Times New Roman" w:cs="Times New Roman"/>
        </w:rPr>
      </w:pPr>
    </w:p>
    <w:p w:rsidR="00342A3A" w:rsidRPr="00342A3A" w:rsidRDefault="00342A3A" w:rsidP="00342A3A">
      <w:pPr>
        <w:pStyle w:val="BodyText"/>
        <w:spacing w:after="0"/>
        <w:ind w:right="4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comfortable with basic concepts of mathematics to be used in other courses also. 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fluent with concept of differentiation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explain and interpret concept of integration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CLO4: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develop the mathematical skills</w:t>
      </w:r>
    </w:p>
    <w:p w:rsidR="00342A3A" w:rsidRDefault="00342A3A"/>
    <w:p w:rsidR="00342A3A" w:rsidRPr="000E2B46" w:rsidRDefault="00342A3A" w:rsidP="00342A3A">
      <w:pPr>
        <w:rPr>
          <w:rFonts w:ascii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42A3A" w:rsidRPr="000E2B46" w:rsidTr="007C2CAA">
        <w:trPr>
          <w:trHeight w:val="350"/>
        </w:trPr>
        <w:tc>
          <w:tcPr>
            <w:tcW w:w="9639" w:type="dxa"/>
            <w:gridSpan w:val="2"/>
          </w:tcPr>
          <w:p w:rsidR="00342A3A" w:rsidRPr="000E2B46" w:rsidRDefault="00342A3A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B4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INTRODUCTORY MACROECONOMICS</w:t>
            </w:r>
          </w:p>
        </w:tc>
      </w:tr>
      <w:tr w:rsidR="00342A3A" w:rsidRPr="000E2B46" w:rsidTr="007C2CAA">
        <w:trPr>
          <w:trHeight w:val="270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Code: </w:t>
            </w:r>
            <w:r w:rsidRPr="000E2B46">
              <w:rPr>
                <w:rFonts w:ascii="Times New Roman" w:hAnsi="Times New Roman" w:cs="Times New Roman"/>
              </w:rPr>
              <w:t>21ESBA201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>Credits: 6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42A3A" w:rsidRPr="000E2B46" w:rsidTr="007C2CAA">
        <w:trPr>
          <w:trHeight w:val="277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  T  P  : </w:t>
            </w:r>
            <w:r w:rsidRPr="000E2B46">
              <w:rPr>
                <w:rFonts w:ascii="Times New Roman" w:hAnsi="Times New Roman" w:cs="Times New Roman"/>
                <w:sz w:val="24"/>
                <w:szCs w:val="24"/>
              </w:rPr>
              <w:t>5 1 0</w:t>
            </w: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Core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>Prerequisite: NIL</w:t>
            </w:r>
          </w:p>
        </w:tc>
        <w:tc>
          <w:tcPr>
            <w:tcW w:w="4819" w:type="dxa"/>
          </w:tcPr>
          <w:p w:rsidR="00342A3A" w:rsidRPr="000E2B46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A3A" w:rsidRPr="000E2B46" w:rsidRDefault="00342A3A" w:rsidP="00342A3A">
      <w:pPr>
        <w:jc w:val="both"/>
        <w:rPr>
          <w:rFonts w:ascii="Times New Roman" w:hAnsi="Times New Roman" w:cs="Times New Roman"/>
        </w:rPr>
      </w:pPr>
    </w:p>
    <w:p w:rsidR="00342A3A" w:rsidRPr="00342A3A" w:rsidRDefault="00342A3A" w:rsidP="00342A3A">
      <w:pPr>
        <w:tabs>
          <w:tab w:val="left" w:pos="220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learn basic concepts of Macroeconomics</w:t>
      </w:r>
    </w:p>
    <w:p w:rsidR="00342A3A" w:rsidRPr="00342A3A" w:rsidRDefault="00342A3A" w:rsidP="00342A3A">
      <w:pPr>
        <w:tabs>
          <w:tab w:val="left" w:pos="220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acquire knowledge of how an economy works</w:t>
      </w:r>
    </w:p>
    <w:p w:rsidR="00342A3A" w:rsidRPr="00342A3A" w:rsidRDefault="00342A3A" w:rsidP="00342A3A">
      <w:pPr>
        <w:tabs>
          <w:tab w:val="left" w:pos="220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develop the understanding about money and inflation </w:t>
      </w:r>
    </w:p>
    <w:p w:rsidR="00342A3A" w:rsidRPr="00342A3A" w:rsidRDefault="00342A3A" w:rsidP="00342A3A">
      <w:pPr>
        <w:tabs>
          <w:tab w:val="left" w:pos="220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CLO4: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describe the outline of balance of payments </w:t>
      </w:r>
    </w:p>
    <w:p w:rsidR="00342A3A" w:rsidRDefault="00342A3A"/>
    <w:p w:rsidR="00342A3A" w:rsidRPr="000E2B46" w:rsidRDefault="00342A3A" w:rsidP="00342A3A">
      <w:pPr>
        <w:rPr>
          <w:rFonts w:ascii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42A3A" w:rsidRPr="000E2B46" w:rsidTr="007C2CAA">
        <w:trPr>
          <w:trHeight w:val="350"/>
        </w:trPr>
        <w:tc>
          <w:tcPr>
            <w:tcW w:w="9639" w:type="dxa"/>
            <w:gridSpan w:val="2"/>
          </w:tcPr>
          <w:p w:rsidR="00342A3A" w:rsidRPr="000E2B46" w:rsidRDefault="00342A3A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B46">
              <w:rPr>
                <w:rFonts w:ascii="Times New Roman" w:hAnsi="Times New Roman" w:cs="Times New Roman"/>
                <w:b/>
                <w:sz w:val="28"/>
                <w:szCs w:val="28"/>
              </w:rPr>
              <w:t>MATHEMATICAL METHODS IN ECONOMICS - II</w:t>
            </w:r>
          </w:p>
        </w:tc>
      </w:tr>
      <w:tr w:rsidR="00342A3A" w:rsidRPr="000E2B46" w:rsidTr="007C2CAA">
        <w:trPr>
          <w:trHeight w:val="270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Code: </w:t>
            </w:r>
            <w:r w:rsidRPr="000E2B4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0E2B46">
              <w:rPr>
                <w:rFonts w:ascii="Times New Roman" w:hAnsi="Times New Roman" w:cs="Times New Roman"/>
              </w:rPr>
              <w:t>ESBA202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>Credits: 6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42A3A" w:rsidRPr="000E2B46" w:rsidTr="007C2CAA">
        <w:trPr>
          <w:trHeight w:val="277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  T  P  : </w:t>
            </w:r>
            <w:r w:rsidRPr="000E2B46">
              <w:rPr>
                <w:rFonts w:ascii="Times New Roman" w:hAnsi="Times New Roman" w:cs="Times New Roman"/>
                <w:sz w:val="24"/>
                <w:szCs w:val="24"/>
              </w:rPr>
              <w:t>5 1 0</w:t>
            </w: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Core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>Prerequisite: NIL</w:t>
            </w:r>
          </w:p>
        </w:tc>
        <w:tc>
          <w:tcPr>
            <w:tcW w:w="4819" w:type="dxa"/>
          </w:tcPr>
          <w:p w:rsidR="00342A3A" w:rsidRPr="000E2B46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A3A" w:rsidRPr="000E2B46" w:rsidRDefault="00342A3A" w:rsidP="00342A3A">
      <w:pPr>
        <w:jc w:val="both"/>
        <w:rPr>
          <w:rFonts w:ascii="Times New Roman" w:hAnsi="Times New Roman" w:cs="Times New Roman"/>
        </w:rPr>
      </w:pP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comfortable with basic concepts of mathematics to be used in other courses also. 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learn about vectors, matrices and determinants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work upon convexity and concavity of functions 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CLO4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optimise</w:t>
      </w:r>
      <w:proofErr w:type="gramEnd"/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given constrained or unconstrained function</w:t>
      </w:r>
    </w:p>
    <w:p w:rsidR="00342A3A" w:rsidRPr="000E2B46" w:rsidRDefault="00342A3A" w:rsidP="00342A3A">
      <w:pPr>
        <w:rPr>
          <w:rFonts w:ascii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42A3A" w:rsidRPr="000E2B46" w:rsidTr="007C2CAA">
        <w:trPr>
          <w:trHeight w:val="350"/>
        </w:trPr>
        <w:tc>
          <w:tcPr>
            <w:tcW w:w="9639" w:type="dxa"/>
            <w:gridSpan w:val="2"/>
          </w:tcPr>
          <w:p w:rsidR="00342A3A" w:rsidRPr="000E2B46" w:rsidRDefault="00342A3A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B4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INTERMEDIATE MICROECONOMICS</w:t>
            </w:r>
          </w:p>
        </w:tc>
      </w:tr>
      <w:tr w:rsidR="00342A3A" w:rsidRPr="000E2B46" w:rsidTr="007C2CAA">
        <w:trPr>
          <w:trHeight w:val="270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Code: </w:t>
            </w:r>
            <w:r w:rsidRPr="000E2B4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0E2B46">
              <w:rPr>
                <w:rFonts w:ascii="Times New Roman" w:hAnsi="Times New Roman" w:cs="Times New Roman"/>
              </w:rPr>
              <w:t>ESBA301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>Credits: 6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42A3A" w:rsidRPr="000E2B46" w:rsidTr="007C2CAA">
        <w:trPr>
          <w:trHeight w:val="277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  T  P  : </w:t>
            </w:r>
            <w:r w:rsidRPr="000E2B46">
              <w:rPr>
                <w:rFonts w:ascii="Times New Roman" w:hAnsi="Times New Roman" w:cs="Times New Roman"/>
                <w:sz w:val="24"/>
                <w:szCs w:val="24"/>
              </w:rPr>
              <w:t>5 1 0</w:t>
            </w: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Core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>Prerequisite: NIL</w:t>
            </w:r>
          </w:p>
        </w:tc>
        <w:tc>
          <w:tcPr>
            <w:tcW w:w="4819" w:type="dxa"/>
          </w:tcPr>
          <w:p w:rsidR="00342A3A" w:rsidRPr="000E2B46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A3A" w:rsidRPr="000E2B46" w:rsidRDefault="00342A3A" w:rsidP="00342A3A">
      <w:pPr>
        <w:jc w:val="both"/>
        <w:rPr>
          <w:rFonts w:ascii="Times New Roman" w:hAnsi="Times New Roman" w:cs="Times New Roman"/>
        </w:rPr>
      </w:pP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learn about consumer and production theories</w:t>
      </w:r>
    </w:p>
    <w:p w:rsidR="00342A3A" w:rsidRPr="000E2B46" w:rsidRDefault="00342A3A" w:rsidP="00342A3A">
      <w:pPr>
        <w:pStyle w:val="BodyText"/>
        <w:spacing w:after="0"/>
        <w:ind w:right="40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0E2B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make decisions under risk and uncertainty 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know how decisions are made at consumer’s end and at supplier’s end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CLO4: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learn about optimality and market failures</w:t>
      </w:r>
    </w:p>
    <w:p w:rsidR="00342A3A" w:rsidRDefault="00342A3A"/>
    <w:p w:rsidR="00342A3A" w:rsidRPr="000E2B46" w:rsidRDefault="00342A3A" w:rsidP="00342A3A">
      <w:pPr>
        <w:rPr>
          <w:rFonts w:ascii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42A3A" w:rsidRPr="000E2B46" w:rsidTr="007C2CAA">
        <w:trPr>
          <w:trHeight w:val="350"/>
        </w:trPr>
        <w:tc>
          <w:tcPr>
            <w:tcW w:w="9639" w:type="dxa"/>
            <w:gridSpan w:val="2"/>
          </w:tcPr>
          <w:p w:rsidR="00342A3A" w:rsidRPr="000E2B46" w:rsidRDefault="00342A3A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B4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INTERMEDIATE MACROECONOMICS</w:t>
            </w:r>
          </w:p>
        </w:tc>
      </w:tr>
      <w:tr w:rsidR="00342A3A" w:rsidRPr="000E2B46" w:rsidTr="007C2CAA">
        <w:trPr>
          <w:trHeight w:val="270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Code: </w:t>
            </w:r>
            <w:r w:rsidRPr="000E2B4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0E2B46">
              <w:rPr>
                <w:rFonts w:ascii="Times New Roman" w:hAnsi="Times New Roman" w:cs="Times New Roman"/>
              </w:rPr>
              <w:t>ESBA132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>Credits: 6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42A3A" w:rsidRPr="000E2B46" w:rsidTr="007C2CAA">
        <w:trPr>
          <w:trHeight w:val="277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  T  P  : </w:t>
            </w:r>
            <w:r w:rsidRPr="000E2B46">
              <w:rPr>
                <w:rFonts w:ascii="Times New Roman" w:hAnsi="Times New Roman" w:cs="Times New Roman"/>
                <w:sz w:val="24"/>
                <w:szCs w:val="24"/>
              </w:rPr>
              <w:t>5 1 0</w:t>
            </w: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Core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>Prerequisite: NIL</w:t>
            </w:r>
          </w:p>
        </w:tc>
        <w:tc>
          <w:tcPr>
            <w:tcW w:w="4819" w:type="dxa"/>
          </w:tcPr>
          <w:p w:rsidR="00342A3A" w:rsidRPr="000E2B46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A3A" w:rsidRPr="000E2B46" w:rsidRDefault="00342A3A" w:rsidP="00342A3A">
      <w:pPr>
        <w:jc w:val="both"/>
        <w:rPr>
          <w:rFonts w:ascii="Times New Roman" w:hAnsi="Times New Roman" w:cs="Times New Roman"/>
        </w:rPr>
      </w:pP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learn about aggregate demand and aggregate supply functions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establish relationship between inflation and unemployment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understand and replicate about consumption theories 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CLO4: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explain different investment functions</w:t>
      </w:r>
    </w:p>
    <w:p w:rsidR="00342A3A" w:rsidRDefault="00342A3A"/>
    <w:p w:rsidR="00342A3A" w:rsidRPr="000E2B46" w:rsidRDefault="00342A3A" w:rsidP="00342A3A">
      <w:pPr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42A3A" w:rsidRPr="000E2B46" w:rsidTr="007C2CAA">
        <w:trPr>
          <w:trHeight w:val="350"/>
        </w:trPr>
        <w:tc>
          <w:tcPr>
            <w:tcW w:w="9639" w:type="dxa"/>
            <w:gridSpan w:val="2"/>
          </w:tcPr>
          <w:p w:rsidR="00342A3A" w:rsidRPr="000E2B46" w:rsidRDefault="00342A3A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B4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STATISTICAL METHODS FOR ECONOMICS </w:t>
            </w:r>
          </w:p>
        </w:tc>
      </w:tr>
      <w:tr w:rsidR="00342A3A" w:rsidRPr="000E2B46" w:rsidTr="007C2CAA">
        <w:trPr>
          <w:trHeight w:val="270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Code: </w:t>
            </w:r>
            <w:r w:rsidRPr="000E2B46">
              <w:rPr>
                <w:rFonts w:ascii="Times New Roman" w:hAnsi="Times New Roman" w:cs="Times New Roman"/>
              </w:rPr>
              <w:t>21ESBA303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>Credits: 6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42A3A" w:rsidRPr="000E2B46" w:rsidTr="007C2CAA">
        <w:trPr>
          <w:trHeight w:val="277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  T  P  : </w:t>
            </w:r>
            <w:r w:rsidRPr="000E2B46">
              <w:rPr>
                <w:rFonts w:ascii="Times New Roman" w:hAnsi="Times New Roman" w:cs="Times New Roman"/>
                <w:sz w:val="24"/>
                <w:szCs w:val="24"/>
              </w:rPr>
              <w:t>5 1 0</w:t>
            </w: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Core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  <w:szCs w:val="24"/>
              </w:rPr>
              <w:t>Prerequisite: NIL</w:t>
            </w:r>
          </w:p>
        </w:tc>
        <w:tc>
          <w:tcPr>
            <w:tcW w:w="4819" w:type="dxa"/>
          </w:tcPr>
          <w:p w:rsidR="00342A3A" w:rsidRPr="000E2B46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A3A" w:rsidRPr="000E2B46" w:rsidRDefault="00342A3A" w:rsidP="00342A3A">
      <w:pPr>
        <w:jc w:val="both"/>
        <w:rPr>
          <w:rFonts w:ascii="Times New Roman" w:hAnsi="Times New Roman" w:cs="Times New Roman"/>
        </w:rPr>
      </w:pPr>
    </w:p>
    <w:p w:rsidR="00342A3A" w:rsidRPr="000E2B46" w:rsidRDefault="00342A3A" w:rsidP="00342A3A">
      <w:pPr>
        <w:pStyle w:val="BodyText"/>
        <w:suppressAutoHyphens w:val="0"/>
        <w:autoSpaceDE w:val="0"/>
        <w:autoSpaceDN w:val="0"/>
        <w:spacing w:after="0"/>
        <w:jc w:val="both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0E2B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differentiate between sample and population; sampling and non-sampling errors; primary and secondary data. </w:t>
      </w:r>
    </w:p>
    <w:p w:rsidR="00342A3A" w:rsidRPr="000E2B46" w:rsidRDefault="00342A3A" w:rsidP="00342A3A">
      <w:pPr>
        <w:pStyle w:val="BodyText"/>
        <w:suppressAutoHyphens w:val="0"/>
        <w:autoSpaceDE w:val="0"/>
        <w:autoSpaceDN w:val="0"/>
        <w:spacing w:after="0"/>
        <w:jc w:val="both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0E2B46">
        <w:rPr>
          <w:rFonts w:ascii="Times New Roman" w:hAnsi="Times New Roman" w:cs="Times New Roman"/>
          <w:color w:val="000000" w:themeColor="text1"/>
          <w:sz w:val="24"/>
          <w:szCs w:val="24"/>
        </w:rPr>
        <w:t>develop skills to use quantitative techniques such as measure of central tendency, variability and correlation.</w:t>
      </w:r>
    </w:p>
    <w:p w:rsidR="00342A3A" w:rsidRPr="000E2B46" w:rsidRDefault="00342A3A" w:rsidP="00342A3A">
      <w:pPr>
        <w:pStyle w:val="BodyText"/>
        <w:suppressAutoHyphens w:val="0"/>
        <w:autoSpaceDE w:val="0"/>
        <w:autoSpaceDN w:val="0"/>
        <w:spacing w:after="0"/>
        <w:jc w:val="both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0E2B46">
        <w:rPr>
          <w:rFonts w:ascii="Times New Roman" w:hAnsi="Times New Roman" w:cs="Times New Roman"/>
          <w:color w:val="000000" w:themeColor="text1"/>
          <w:sz w:val="24"/>
          <w:szCs w:val="24"/>
        </w:rPr>
        <w:t>make use of the techniques of the normal probability curve as a model in scientific theory.</w:t>
      </w:r>
    </w:p>
    <w:p w:rsidR="00342A3A" w:rsidRPr="000E2B46" w:rsidRDefault="00342A3A" w:rsidP="00342A3A">
      <w:pPr>
        <w:pStyle w:val="BodyText"/>
        <w:suppressAutoHyphens w:val="0"/>
        <w:autoSpaceDE w:val="0"/>
        <w:autoSpaceDN w:val="0"/>
        <w:spacing w:after="0"/>
        <w:jc w:val="both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CLO4: </w:t>
      </w:r>
      <w:r w:rsidRPr="000E2B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able to understand the concepts of correlation and regression and their relevance. </w:t>
      </w:r>
    </w:p>
    <w:p w:rsidR="00342A3A" w:rsidRDefault="00342A3A"/>
    <w:p w:rsidR="00342A3A" w:rsidRPr="000E2B46" w:rsidRDefault="00342A3A" w:rsidP="00342A3A">
      <w:pPr>
        <w:rPr>
          <w:rFonts w:ascii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42A3A" w:rsidRPr="000E2B46" w:rsidTr="007C2CAA">
        <w:trPr>
          <w:trHeight w:val="350"/>
        </w:trPr>
        <w:tc>
          <w:tcPr>
            <w:tcW w:w="9639" w:type="dxa"/>
            <w:gridSpan w:val="2"/>
          </w:tcPr>
          <w:p w:rsidR="00342A3A" w:rsidRPr="000E2B46" w:rsidRDefault="00342A3A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B4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MICROECONOMICS</w:t>
            </w:r>
          </w:p>
        </w:tc>
      </w:tr>
      <w:tr w:rsidR="00342A3A" w:rsidRPr="000E2B46" w:rsidTr="007C2CAA">
        <w:trPr>
          <w:trHeight w:val="270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0E2B4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0E2B46">
              <w:rPr>
                <w:rFonts w:ascii="Times New Roman" w:hAnsi="Times New Roman" w:cs="Times New Roman"/>
              </w:rPr>
              <w:t>ESBA401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42A3A" w:rsidRPr="000E2B46" w:rsidTr="007C2CAA">
        <w:trPr>
          <w:trHeight w:val="277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0E2B46">
              <w:rPr>
                <w:rFonts w:ascii="Times New Roman" w:hAnsi="Times New Roman" w:cs="Times New Roman"/>
                <w:sz w:val="24"/>
              </w:rPr>
              <w:t>5 1 0</w:t>
            </w: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Core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342A3A" w:rsidRPr="000E2B46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42A3A" w:rsidRPr="000E2B46" w:rsidRDefault="00342A3A" w:rsidP="00342A3A">
      <w:pPr>
        <w:jc w:val="both"/>
        <w:rPr>
          <w:rFonts w:ascii="Times New Roman" w:hAnsi="Times New Roman" w:cs="Times New Roman"/>
        </w:rPr>
      </w:pP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apply the mathematical tools in Economic theory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learn about equilibrium and welfare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determine price and output in imperfect markets 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CLO4: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develop the base for Game theory</w:t>
      </w:r>
    </w:p>
    <w:p w:rsidR="00342A3A" w:rsidRDefault="00342A3A"/>
    <w:p w:rsidR="00342A3A" w:rsidRPr="000E2B46" w:rsidRDefault="00342A3A" w:rsidP="00342A3A">
      <w:pPr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42A3A" w:rsidRPr="000E2B46" w:rsidTr="007C2CAA">
        <w:trPr>
          <w:trHeight w:val="350"/>
        </w:trPr>
        <w:tc>
          <w:tcPr>
            <w:tcW w:w="9639" w:type="dxa"/>
            <w:gridSpan w:val="2"/>
          </w:tcPr>
          <w:p w:rsidR="00342A3A" w:rsidRPr="000E2B46" w:rsidRDefault="00342A3A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B4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MACROECONOMICS</w:t>
            </w:r>
          </w:p>
        </w:tc>
      </w:tr>
      <w:tr w:rsidR="00342A3A" w:rsidRPr="000E2B46" w:rsidTr="007C2CAA">
        <w:trPr>
          <w:trHeight w:val="270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0E2B4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0E2B46">
              <w:rPr>
                <w:rFonts w:ascii="Times New Roman" w:hAnsi="Times New Roman" w:cs="Times New Roman"/>
              </w:rPr>
              <w:t>ESBA402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42A3A" w:rsidRPr="000E2B46" w:rsidTr="007C2CAA">
        <w:trPr>
          <w:trHeight w:val="277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0E2B46">
              <w:rPr>
                <w:rFonts w:ascii="Times New Roman" w:hAnsi="Times New Roman" w:cs="Times New Roman"/>
                <w:sz w:val="24"/>
              </w:rPr>
              <w:t>5 1 0</w:t>
            </w: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Core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342A3A" w:rsidRPr="000E2B46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42A3A" w:rsidRPr="000E2B46" w:rsidRDefault="00342A3A" w:rsidP="00342A3A">
      <w:pPr>
        <w:jc w:val="both"/>
        <w:rPr>
          <w:rFonts w:ascii="Times New Roman" w:hAnsi="Times New Roman" w:cs="Times New Roman"/>
        </w:rPr>
      </w:pP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learn about long run dynamic issues like growth and technical progress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understand how fiscal and monetary policies work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learn different economic theories and explain their relevance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CLO4: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interpret different trade cycles theories </w:t>
      </w:r>
    </w:p>
    <w:p w:rsidR="00342A3A" w:rsidRDefault="00342A3A"/>
    <w:p w:rsidR="00342A3A" w:rsidRPr="000E2B46" w:rsidRDefault="00342A3A" w:rsidP="00342A3A">
      <w:pPr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42A3A" w:rsidRPr="000E2B46" w:rsidTr="007C2CAA">
        <w:trPr>
          <w:trHeight w:val="350"/>
        </w:trPr>
        <w:tc>
          <w:tcPr>
            <w:tcW w:w="9639" w:type="dxa"/>
            <w:gridSpan w:val="2"/>
          </w:tcPr>
          <w:p w:rsidR="00342A3A" w:rsidRPr="000E2B46" w:rsidRDefault="00342A3A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B4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INTRODUCTORY ECONOMETRICS</w:t>
            </w:r>
          </w:p>
        </w:tc>
      </w:tr>
      <w:tr w:rsidR="00342A3A" w:rsidRPr="000E2B46" w:rsidTr="007C2CAA">
        <w:trPr>
          <w:trHeight w:val="270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0E2B46">
              <w:rPr>
                <w:rFonts w:ascii="Times New Roman" w:hAnsi="Times New Roman" w:cs="Times New Roman"/>
              </w:rPr>
              <w:t>21ESBA403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42A3A" w:rsidRPr="000E2B46" w:rsidTr="007C2CAA">
        <w:trPr>
          <w:trHeight w:val="277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0E2B46">
              <w:rPr>
                <w:rFonts w:ascii="Times New Roman" w:hAnsi="Times New Roman" w:cs="Times New Roman"/>
                <w:sz w:val="24"/>
              </w:rPr>
              <w:t>5 1 0</w:t>
            </w: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Core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342A3A" w:rsidRPr="000E2B46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42A3A" w:rsidRPr="000E2B46" w:rsidRDefault="00342A3A" w:rsidP="00342A3A">
      <w:pPr>
        <w:jc w:val="both"/>
        <w:rPr>
          <w:rFonts w:ascii="Times New Roman" w:hAnsi="Times New Roman" w:cs="Times New Roman"/>
        </w:rPr>
      </w:pP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acquire knowledge of statistical concepts of hypothesis testing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build base for application part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develop understanding of estimation and diagnostic testing of simple and multiple regression models 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CLO4: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learn about consequences, detection and remedies when assumptions are violated</w:t>
      </w:r>
    </w:p>
    <w:p w:rsidR="00342A3A" w:rsidRDefault="00342A3A"/>
    <w:p w:rsidR="00342A3A" w:rsidRPr="000E2B46" w:rsidRDefault="00342A3A" w:rsidP="00342A3A">
      <w:pPr>
        <w:rPr>
          <w:rFonts w:ascii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42A3A" w:rsidRPr="000E2B46" w:rsidTr="007C2CAA">
        <w:trPr>
          <w:trHeight w:val="350"/>
        </w:trPr>
        <w:tc>
          <w:tcPr>
            <w:tcW w:w="9639" w:type="dxa"/>
            <w:gridSpan w:val="2"/>
          </w:tcPr>
          <w:p w:rsidR="00342A3A" w:rsidRPr="000E2B46" w:rsidRDefault="00342A3A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B4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INDIAN ECONOMY-I</w:t>
            </w:r>
          </w:p>
        </w:tc>
      </w:tr>
      <w:tr w:rsidR="00342A3A" w:rsidRPr="000E2B46" w:rsidTr="007C2CAA">
        <w:trPr>
          <w:trHeight w:val="270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0E2B46">
              <w:rPr>
                <w:rFonts w:ascii="Times New Roman" w:hAnsi="Times New Roman" w:cs="Times New Roman"/>
              </w:rPr>
              <w:t>21ESBA501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42A3A" w:rsidRPr="000E2B46" w:rsidTr="007C2CAA">
        <w:trPr>
          <w:trHeight w:val="277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0E2B46">
              <w:rPr>
                <w:rFonts w:ascii="Times New Roman" w:hAnsi="Times New Roman" w:cs="Times New Roman"/>
                <w:sz w:val="24"/>
              </w:rPr>
              <w:t>5 1 0</w:t>
            </w: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342A3A" w:rsidRPr="00F36FAA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Core</w:t>
            </w:r>
          </w:p>
        </w:tc>
      </w:tr>
      <w:tr w:rsidR="00342A3A" w:rsidRPr="000E2B46" w:rsidTr="007C2CAA">
        <w:trPr>
          <w:trHeight w:val="273"/>
        </w:trPr>
        <w:tc>
          <w:tcPr>
            <w:tcW w:w="4820" w:type="dxa"/>
          </w:tcPr>
          <w:p w:rsidR="00342A3A" w:rsidRPr="000E2B46" w:rsidRDefault="00342A3A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342A3A" w:rsidRPr="000E2B46" w:rsidRDefault="00342A3A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42A3A" w:rsidRPr="000E2B46" w:rsidRDefault="00342A3A" w:rsidP="00342A3A">
      <w:pPr>
        <w:jc w:val="both"/>
        <w:rPr>
          <w:rFonts w:ascii="Times New Roman" w:hAnsi="Times New Roman" w:cs="Times New Roman"/>
        </w:rPr>
      </w:pP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learn about major trends in economic indicators and policy debates in India in the post-Independence period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>review major trends in major economic indicators</w:t>
      </w:r>
    </w:p>
    <w:p w:rsidR="00342A3A" w:rsidRPr="00342A3A" w:rsidRDefault="00342A3A" w:rsidP="00342A3A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342A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acquire knowledge of major economic developments since independence </w:t>
      </w:r>
    </w:p>
    <w:p w:rsidR="00342A3A" w:rsidRPr="000E2B46" w:rsidRDefault="00342A3A" w:rsidP="00342A3A">
      <w:pPr>
        <w:jc w:val="both"/>
        <w:rPr>
          <w:rFonts w:ascii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25804" w:rsidRPr="00F27BFA" w:rsidTr="007C2CAA">
        <w:trPr>
          <w:trHeight w:val="350"/>
        </w:trPr>
        <w:tc>
          <w:tcPr>
            <w:tcW w:w="9639" w:type="dxa"/>
            <w:gridSpan w:val="2"/>
          </w:tcPr>
          <w:p w:rsidR="00325804" w:rsidRPr="00F27BFA" w:rsidRDefault="00325804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B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PUBLIC ECONOMICS</w:t>
            </w:r>
          </w:p>
        </w:tc>
      </w:tr>
      <w:tr w:rsidR="00325804" w:rsidRPr="00F27BFA" w:rsidTr="007C2CAA">
        <w:trPr>
          <w:trHeight w:val="270"/>
        </w:trPr>
        <w:tc>
          <w:tcPr>
            <w:tcW w:w="4820" w:type="dxa"/>
          </w:tcPr>
          <w:p w:rsidR="00325804" w:rsidRPr="00F27BFA" w:rsidRDefault="00325804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0C4269">
              <w:rPr>
                <w:rFonts w:ascii="Times New Roman" w:hAnsi="Times New Roman" w:cs="Times New Roman"/>
              </w:rPr>
              <w:t>21ESBA</w:t>
            </w:r>
            <w:r>
              <w:rPr>
                <w:rFonts w:ascii="Times New Roman" w:hAnsi="Times New Roman" w:cs="Times New Roman"/>
              </w:rPr>
              <w:t>5</w:t>
            </w:r>
            <w:r w:rsidRPr="000C426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9" w:type="dxa"/>
          </w:tcPr>
          <w:p w:rsidR="00325804" w:rsidRPr="00F36FAA" w:rsidRDefault="00325804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25804" w:rsidRPr="00F27BFA" w:rsidTr="007C2CAA">
        <w:trPr>
          <w:trHeight w:val="273"/>
        </w:trPr>
        <w:tc>
          <w:tcPr>
            <w:tcW w:w="4820" w:type="dxa"/>
          </w:tcPr>
          <w:p w:rsidR="00325804" w:rsidRPr="00F27BFA" w:rsidRDefault="00325804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325804" w:rsidRPr="00F36FAA" w:rsidRDefault="00325804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25804" w:rsidRPr="00F27BFA" w:rsidTr="007C2CAA">
        <w:trPr>
          <w:trHeight w:val="277"/>
        </w:trPr>
        <w:tc>
          <w:tcPr>
            <w:tcW w:w="4820" w:type="dxa"/>
          </w:tcPr>
          <w:p w:rsidR="00325804" w:rsidRPr="00F27BFA" w:rsidRDefault="00325804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F27BFA">
              <w:rPr>
                <w:rFonts w:ascii="Times New Roman" w:hAnsi="Times New Roman" w:cs="Times New Roman"/>
                <w:sz w:val="24"/>
              </w:rPr>
              <w:t>5 1 0</w:t>
            </w: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325804" w:rsidRPr="00F36FAA" w:rsidRDefault="00325804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Course Category: </w:t>
            </w: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</w:rPr>
              <w:t>Discipline Specific Elective</w:t>
            </w:r>
          </w:p>
        </w:tc>
      </w:tr>
      <w:tr w:rsidR="00325804" w:rsidRPr="00F27BFA" w:rsidTr="007C2CAA">
        <w:trPr>
          <w:trHeight w:val="273"/>
        </w:trPr>
        <w:tc>
          <w:tcPr>
            <w:tcW w:w="4820" w:type="dxa"/>
          </w:tcPr>
          <w:p w:rsidR="00325804" w:rsidRPr="00F27BFA" w:rsidRDefault="00325804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325804" w:rsidRPr="00F27BFA" w:rsidRDefault="00325804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25804" w:rsidRPr="00F27BFA" w:rsidRDefault="00325804" w:rsidP="00325804">
      <w:pPr>
        <w:jc w:val="both"/>
        <w:rPr>
          <w:rFonts w:ascii="Times New Roman" w:hAnsi="Times New Roman" w:cs="Times New Roman"/>
        </w:rPr>
      </w:pPr>
    </w:p>
    <w:p w:rsidR="00325804" w:rsidRPr="00325804" w:rsidRDefault="00325804" w:rsidP="00325804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325804">
        <w:rPr>
          <w:rFonts w:ascii="Times New Roman" w:hAnsi="Times New Roman" w:cs="Times New Roman"/>
          <w:color w:val="000000" w:themeColor="text1"/>
          <w:sz w:val="24"/>
          <w:szCs w:val="24"/>
        </w:rPr>
        <w:t>learn public economic theories</w:t>
      </w:r>
    </w:p>
    <w:p w:rsidR="00325804" w:rsidRPr="00325804" w:rsidRDefault="00325804" w:rsidP="00325804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325804">
        <w:rPr>
          <w:rFonts w:ascii="Times New Roman" w:hAnsi="Times New Roman" w:cs="Times New Roman"/>
          <w:color w:val="000000" w:themeColor="text1"/>
          <w:sz w:val="24"/>
          <w:szCs w:val="24"/>
        </w:rPr>
        <w:t>learn about taxation and key function of public finance</w:t>
      </w:r>
    </w:p>
    <w:p w:rsidR="00325804" w:rsidRPr="00325804" w:rsidRDefault="00325804" w:rsidP="00325804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proofErr w:type="spellStart"/>
      <w:r w:rsidRPr="00325804">
        <w:rPr>
          <w:rFonts w:ascii="Times New Roman" w:hAnsi="Times New Roman" w:cs="Times New Roman"/>
          <w:color w:val="000000" w:themeColor="text1"/>
          <w:sz w:val="24"/>
          <w:szCs w:val="24"/>
        </w:rPr>
        <w:t>analyse</w:t>
      </w:r>
      <w:proofErr w:type="spellEnd"/>
      <w:r w:rsidRPr="003258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differentiate between different types of deficits</w:t>
      </w:r>
    </w:p>
    <w:p w:rsidR="00342A3A" w:rsidRDefault="00342A3A"/>
    <w:p w:rsidR="008F1519" w:rsidRPr="000E2B46" w:rsidRDefault="008F1519" w:rsidP="008F1519">
      <w:pPr>
        <w:rPr>
          <w:rFonts w:ascii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8F1519" w:rsidRPr="000E2B46" w:rsidTr="007C2CAA">
        <w:trPr>
          <w:trHeight w:val="350"/>
        </w:trPr>
        <w:tc>
          <w:tcPr>
            <w:tcW w:w="9639" w:type="dxa"/>
            <w:gridSpan w:val="2"/>
          </w:tcPr>
          <w:p w:rsidR="008F1519" w:rsidRPr="000E2B46" w:rsidRDefault="008F1519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B4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INDIAN ECONOMY-II</w:t>
            </w:r>
          </w:p>
        </w:tc>
      </w:tr>
      <w:tr w:rsidR="008F1519" w:rsidRPr="000E2B46" w:rsidTr="007C2CAA">
        <w:trPr>
          <w:trHeight w:val="270"/>
        </w:trPr>
        <w:tc>
          <w:tcPr>
            <w:tcW w:w="4820" w:type="dxa"/>
          </w:tcPr>
          <w:p w:rsidR="008F1519" w:rsidRPr="000E2B46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0E2B46">
              <w:rPr>
                <w:rFonts w:ascii="Times New Roman" w:hAnsi="Times New Roman" w:cs="Times New Roman"/>
              </w:rPr>
              <w:t>21ESBA601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8F1519" w:rsidRPr="000E2B46" w:rsidTr="007C2CAA">
        <w:trPr>
          <w:trHeight w:val="273"/>
        </w:trPr>
        <w:tc>
          <w:tcPr>
            <w:tcW w:w="4820" w:type="dxa"/>
          </w:tcPr>
          <w:p w:rsidR="008F1519" w:rsidRPr="000E2B46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8F1519" w:rsidRPr="000E2B46" w:rsidTr="007C2CAA">
        <w:trPr>
          <w:trHeight w:val="277"/>
        </w:trPr>
        <w:tc>
          <w:tcPr>
            <w:tcW w:w="4820" w:type="dxa"/>
          </w:tcPr>
          <w:p w:rsidR="008F1519" w:rsidRPr="000E2B46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0E2B46">
              <w:rPr>
                <w:rFonts w:ascii="Times New Roman" w:hAnsi="Times New Roman" w:cs="Times New Roman"/>
                <w:sz w:val="24"/>
              </w:rPr>
              <w:t>5 1 0</w:t>
            </w: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Core</w:t>
            </w:r>
          </w:p>
        </w:tc>
      </w:tr>
      <w:tr w:rsidR="008F1519" w:rsidRPr="000E2B46" w:rsidTr="007C2CAA">
        <w:trPr>
          <w:trHeight w:val="273"/>
        </w:trPr>
        <w:tc>
          <w:tcPr>
            <w:tcW w:w="4820" w:type="dxa"/>
          </w:tcPr>
          <w:p w:rsidR="008F1519" w:rsidRPr="000E2B46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8F1519" w:rsidRPr="000E2B46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F1519" w:rsidRPr="000E2B46" w:rsidRDefault="008F1519" w:rsidP="008F15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learn about trends and performances in agriculture, industry and services sectors. 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acquire knowledge of economic reform policies. 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CLO3: </w:t>
      </w:r>
      <w:r w:rsidRPr="008F1519">
        <w:rPr>
          <w:rFonts w:ascii="Times New Roman" w:hAnsi="Times New Roman" w:cs="Times New Roman"/>
          <w:sz w:val="24"/>
          <w:szCs w:val="24"/>
        </w:rPr>
        <w:t>up-to-date with the current affairs of Indian economy.</w:t>
      </w:r>
    </w:p>
    <w:p w:rsidR="00325804" w:rsidRDefault="00325804"/>
    <w:p w:rsidR="008F1519" w:rsidRPr="00F27BFA" w:rsidRDefault="008F1519" w:rsidP="008F1519">
      <w:pPr>
        <w:rPr>
          <w:rFonts w:ascii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8F1519" w:rsidRPr="00F27BFA" w:rsidTr="007C2CAA">
        <w:trPr>
          <w:trHeight w:val="350"/>
        </w:trPr>
        <w:tc>
          <w:tcPr>
            <w:tcW w:w="9639" w:type="dxa"/>
            <w:gridSpan w:val="2"/>
          </w:tcPr>
          <w:p w:rsidR="008F1519" w:rsidRPr="00F27BFA" w:rsidRDefault="008F1519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B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INTERNATIONAL ECONOMICS</w:t>
            </w:r>
          </w:p>
        </w:tc>
      </w:tr>
      <w:tr w:rsidR="008F1519" w:rsidRPr="00F27BFA" w:rsidTr="007C2CAA">
        <w:trPr>
          <w:trHeight w:val="270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D35297">
              <w:rPr>
                <w:rFonts w:ascii="Times New Roman" w:hAnsi="Times New Roman" w:cs="Times New Roman"/>
              </w:rPr>
              <w:t>21ESBA60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8F1519" w:rsidRPr="00F27BFA" w:rsidTr="007C2CAA">
        <w:trPr>
          <w:trHeight w:val="273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8F1519" w:rsidRPr="00F27BFA" w:rsidTr="007C2CAA">
        <w:trPr>
          <w:trHeight w:val="277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F27BFA">
              <w:rPr>
                <w:rFonts w:ascii="Times New Roman" w:hAnsi="Times New Roman" w:cs="Times New Roman"/>
                <w:sz w:val="24"/>
              </w:rPr>
              <w:t>5 1 0</w:t>
            </w: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Course Category: </w:t>
            </w: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</w:rPr>
              <w:t>Discipline Specific Elective</w:t>
            </w:r>
          </w:p>
        </w:tc>
      </w:tr>
      <w:tr w:rsidR="008F1519" w:rsidRPr="00F27BFA" w:rsidTr="007C2CAA">
        <w:trPr>
          <w:trHeight w:val="273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8F1519" w:rsidRPr="00F27BF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F1519" w:rsidRPr="00F27BFA" w:rsidRDefault="008F1519" w:rsidP="008F1519">
      <w:pPr>
        <w:jc w:val="both"/>
        <w:rPr>
          <w:rFonts w:ascii="Times New Roman" w:hAnsi="Times New Roman" w:cs="Times New Roman"/>
        </w:rPr>
      </w:pP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learn different trade theories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learn different levels of economic co-operation 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comprehend real-world case studies</w:t>
      </w:r>
    </w:p>
    <w:p w:rsidR="008F1519" w:rsidRDefault="008F1519"/>
    <w:p w:rsidR="008F1519" w:rsidRPr="00F27BFA" w:rsidRDefault="008F1519" w:rsidP="008F1519">
      <w:pPr>
        <w:rPr>
          <w:rFonts w:ascii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8F1519" w:rsidRPr="00F27BFA" w:rsidTr="007C2CAA">
        <w:trPr>
          <w:trHeight w:val="350"/>
        </w:trPr>
        <w:tc>
          <w:tcPr>
            <w:tcW w:w="9639" w:type="dxa"/>
            <w:gridSpan w:val="2"/>
          </w:tcPr>
          <w:p w:rsidR="008F1519" w:rsidRPr="00F27BFA" w:rsidRDefault="008F1519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B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ECONOMICS OF HEALTH AND EDUCATION </w:t>
            </w:r>
          </w:p>
        </w:tc>
      </w:tr>
      <w:tr w:rsidR="008F1519" w:rsidRPr="00F27BFA" w:rsidTr="007C2CAA">
        <w:trPr>
          <w:trHeight w:val="270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0C4269">
              <w:rPr>
                <w:rFonts w:ascii="Times New Roman" w:hAnsi="Times New Roman" w:cs="Times New Roman"/>
              </w:rPr>
              <w:t>21ESBA</w:t>
            </w:r>
            <w:r>
              <w:rPr>
                <w:rFonts w:ascii="Times New Roman" w:hAnsi="Times New Roman" w:cs="Times New Roman"/>
              </w:rPr>
              <w:t>5</w:t>
            </w:r>
            <w:r w:rsidRPr="000C426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8F1519" w:rsidRPr="00F27BFA" w:rsidTr="007C2CAA">
        <w:trPr>
          <w:trHeight w:val="273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8F1519" w:rsidRPr="00F27BFA" w:rsidTr="007C2CAA">
        <w:trPr>
          <w:trHeight w:val="277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F27BFA">
              <w:rPr>
                <w:rFonts w:ascii="Times New Roman" w:hAnsi="Times New Roman" w:cs="Times New Roman"/>
                <w:sz w:val="24"/>
              </w:rPr>
              <w:t>5 1 0</w:t>
            </w: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Course Category: </w:t>
            </w: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</w:rPr>
              <w:t>Discipline Specific Elective</w:t>
            </w:r>
          </w:p>
        </w:tc>
      </w:tr>
      <w:tr w:rsidR="008F1519" w:rsidRPr="00F27BFA" w:rsidTr="007C2CAA">
        <w:trPr>
          <w:trHeight w:val="273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8F1519" w:rsidRPr="00F27BF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F1519" w:rsidRPr="00F27BFA" w:rsidRDefault="008F1519" w:rsidP="008F1519">
      <w:pPr>
        <w:jc w:val="both"/>
        <w:rPr>
          <w:rFonts w:ascii="Times New Roman" w:hAnsi="Times New Roman" w:cs="Times New Roman"/>
        </w:rPr>
      </w:pP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understand and communicate </w:t>
      </w:r>
      <w:r w:rsidRPr="008F1519">
        <w:rPr>
          <w:rFonts w:ascii="Times New Roman" w:hAnsi="Times New Roman" w:cs="Times New Roman"/>
          <w:color w:val="000000" w:themeColor="text1"/>
        </w:rPr>
        <w:t>Sustainable Development Goals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reply for microeconomic frameworks for health and education 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comprehend India’s health care and education sectors</w:t>
      </w:r>
    </w:p>
    <w:p w:rsidR="008F1519" w:rsidRDefault="008F1519"/>
    <w:p w:rsidR="008F1519" w:rsidRPr="00F27BFA" w:rsidRDefault="008F1519" w:rsidP="008F1519">
      <w:pPr>
        <w:rPr>
          <w:rFonts w:ascii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8F1519" w:rsidRPr="00F27BFA" w:rsidTr="007C2CAA">
        <w:trPr>
          <w:trHeight w:val="350"/>
        </w:trPr>
        <w:tc>
          <w:tcPr>
            <w:tcW w:w="9639" w:type="dxa"/>
            <w:gridSpan w:val="2"/>
          </w:tcPr>
          <w:p w:rsidR="008F1519" w:rsidRPr="00F27BFA" w:rsidRDefault="008F1519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ADVANCED</w:t>
            </w:r>
            <w:r w:rsidRPr="00F27B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ECONOMETRICS</w:t>
            </w:r>
          </w:p>
        </w:tc>
      </w:tr>
      <w:tr w:rsidR="008F1519" w:rsidRPr="00F27BFA" w:rsidTr="007C2CAA">
        <w:trPr>
          <w:trHeight w:val="270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0C4269">
              <w:rPr>
                <w:rFonts w:ascii="Times New Roman" w:hAnsi="Times New Roman" w:cs="Times New Roman"/>
              </w:rPr>
              <w:t>21ESBA</w:t>
            </w:r>
            <w:r>
              <w:rPr>
                <w:rFonts w:ascii="Times New Roman" w:hAnsi="Times New Roman" w:cs="Times New Roman"/>
              </w:rPr>
              <w:t>5</w:t>
            </w:r>
            <w:r w:rsidRPr="000C426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8F1519" w:rsidRPr="00F27BFA" w:rsidTr="007C2CAA">
        <w:trPr>
          <w:trHeight w:val="273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8F1519" w:rsidRPr="00F27BFA" w:rsidTr="007C2CAA">
        <w:trPr>
          <w:trHeight w:val="277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F27BFA">
              <w:rPr>
                <w:rFonts w:ascii="Times New Roman" w:hAnsi="Times New Roman" w:cs="Times New Roman"/>
                <w:sz w:val="24"/>
              </w:rPr>
              <w:t>5 1 0</w:t>
            </w: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Course Category: </w:t>
            </w: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</w:rPr>
              <w:t>Discipline Specific Elective</w:t>
            </w:r>
          </w:p>
        </w:tc>
      </w:tr>
      <w:tr w:rsidR="008F1519" w:rsidRPr="00F27BFA" w:rsidTr="007C2CAA">
        <w:trPr>
          <w:trHeight w:val="273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8F1519" w:rsidRPr="00F27BF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F1519" w:rsidRPr="00F27BFA" w:rsidRDefault="008F1519" w:rsidP="008F1519">
      <w:pPr>
        <w:jc w:val="both"/>
        <w:rPr>
          <w:rFonts w:ascii="Times New Roman" w:hAnsi="Times New Roman" w:cs="Times New Roman"/>
        </w:rPr>
      </w:pP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build base for econometric analysis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proofErr w:type="spellStart"/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analyse</w:t>
      </w:r>
      <w:proofErr w:type="spellEnd"/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interpret different types of growth models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deal with qualitative variables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CLO4: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lean about </w:t>
      </w:r>
      <w:r w:rsidRPr="008F1519">
        <w:rPr>
          <w:rFonts w:ascii="Times New Roman" w:hAnsi="Times New Roman" w:cs="Times New Roman"/>
          <w:color w:val="000000" w:themeColor="text1"/>
        </w:rPr>
        <w:t>handling variables and time-series data</w:t>
      </w:r>
    </w:p>
    <w:p w:rsidR="008F1519" w:rsidRDefault="008F1519"/>
    <w:p w:rsidR="008F1519" w:rsidRPr="000E2B46" w:rsidRDefault="008F1519" w:rsidP="008F1519">
      <w:pPr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8F1519" w:rsidRPr="000E2B46" w:rsidTr="007C2CAA">
        <w:trPr>
          <w:trHeight w:val="350"/>
        </w:trPr>
        <w:tc>
          <w:tcPr>
            <w:tcW w:w="9639" w:type="dxa"/>
            <w:gridSpan w:val="2"/>
          </w:tcPr>
          <w:p w:rsidR="008F1519" w:rsidRPr="000E2B46" w:rsidRDefault="008F1519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B4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DEVELOPMENT ECONOMICS-I</w:t>
            </w:r>
          </w:p>
        </w:tc>
      </w:tr>
      <w:tr w:rsidR="008F1519" w:rsidRPr="000E2B46" w:rsidTr="007C2CAA">
        <w:trPr>
          <w:trHeight w:val="270"/>
        </w:trPr>
        <w:tc>
          <w:tcPr>
            <w:tcW w:w="4820" w:type="dxa"/>
          </w:tcPr>
          <w:p w:rsidR="008F1519" w:rsidRPr="000E2B46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0E2B46">
              <w:rPr>
                <w:rFonts w:ascii="Times New Roman" w:hAnsi="Times New Roman" w:cs="Times New Roman"/>
              </w:rPr>
              <w:t>21ESBA50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8F1519" w:rsidRPr="000E2B46" w:rsidTr="007C2CAA">
        <w:trPr>
          <w:trHeight w:val="273"/>
        </w:trPr>
        <w:tc>
          <w:tcPr>
            <w:tcW w:w="4820" w:type="dxa"/>
          </w:tcPr>
          <w:p w:rsidR="008F1519" w:rsidRPr="000E2B46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8F1519" w:rsidRPr="000E2B46" w:rsidTr="007C2CAA">
        <w:trPr>
          <w:trHeight w:val="277"/>
        </w:trPr>
        <w:tc>
          <w:tcPr>
            <w:tcW w:w="4820" w:type="dxa"/>
          </w:tcPr>
          <w:p w:rsidR="008F1519" w:rsidRPr="000E2B46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L  T  P  : </w:t>
            </w:r>
            <w:r w:rsidRPr="000E2B46">
              <w:rPr>
                <w:rFonts w:ascii="Times New Roman" w:hAnsi="Times New Roman" w:cs="Times New Roman"/>
                <w:sz w:val="24"/>
              </w:rPr>
              <w:t>5 1 0</w:t>
            </w: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Core</w:t>
            </w:r>
          </w:p>
        </w:tc>
      </w:tr>
      <w:tr w:rsidR="008F1519" w:rsidRPr="000E2B46" w:rsidTr="007C2CAA">
        <w:trPr>
          <w:trHeight w:val="273"/>
        </w:trPr>
        <w:tc>
          <w:tcPr>
            <w:tcW w:w="4820" w:type="dxa"/>
          </w:tcPr>
          <w:p w:rsidR="008F1519" w:rsidRPr="000E2B46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8F1519" w:rsidRPr="000E2B46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F1519" w:rsidRPr="000E2B46" w:rsidRDefault="008F1519" w:rsidP="008F1519">
      <w:pPr>
        <w:jc w:val="both"/>
        <w:rPr>
          <w:rFonts w:ascii="Times New Roman" w:hAnsi="Times New Roman" w:cs="Times New Roman"/>
        </w:rPr>
      </w:pP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understand the difference between growth and development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apply disciplinary knowledge of different growth models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learn about different approaches to development </w:t>
      </w:r>
    </w:p>
    <w:p w:rsidR="008F1519" w:rsidRDefault="008F1519"/>
    <w:p w:rsidR="008F1519" w:rsidRPr="00F27BFA" w:rsidRDefault="008F1519" w:rsidP="008F1519">
      <w:pPr>
        <w:rPr>
          <w:rFonts w:ascii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8F1519" w:rsidRPr="00F27BFA" w:rsidTr="007C2CAA">
        <w:trPr>
          <w:trHeight w:val="350"/>
        </w:trPr>
        <w:tc>
          <w:tcPr>
            <w:tcW w:w="9639" w:type="dxa"/>
            <w:gridSpan w:val="2"/>
          </w:tcPr>
          <w:p w:rsidR="008F1519" w:rsidRPr="00F27BFA" w:rsidRDefault="008F1519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INTRODUCTORY GAME THEORY</w:t>
            </w:r>
          </w:p>
        </w:tc>
      </w:tr>
      <w:tr w:rsidR="008F1519" w:rsidRPr="00F27BFA" w:rsidTr="007C2CAA">
        <w:trPr>
          <w:trHeight w:val="270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0C426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0C4269">
              <w:rPr>
                <w:rFonts w:ascii="Times New Roman" w:hAnsi="Times New Roman" w:cs="Times New Roman"/>
              </w:rPr>
              <w:t>ESBA</w:t>
            </w:r>
            <w:r>
              <w:rPr>
                <w:rFonts w:ascii="Times New Roman" w:hAnsi="Times New Roman" w:cs="Times New Roman"/>
              </w:rPr>
              <w:t>5</w:t>
            </w:r>
            <w:r w:rsidRPr="000C426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8F1519" w:rsidRPr="00F27BFA" w:rsidTr="007C2CAA">
        <w:trPr>
          <w:trHeight w:val="273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8F1519" w:rsidRPr="00F27BFA" w:rsidTr="007C2CAA">
        <w:trPr>
          <w:trHeight w:val="277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F27BFA">
              <w:rPr>
                <w:rFonts w:ascii="Times New Roman" w:hAnsi="Times New Roman" w:cs="Times New Roman"/>
                <w:sz w:val="24"/>
              </w:rPr>
              <w:t>5 1 0</w:t>
            </w: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Course Category: </w:t>
            </w: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</w:rPr>
              <w:t>Discipline Specific Elective</w:t>
            </w:r>
          </w:p>
        </w:tc>
      </w:tr>
      <w:tr w:rsidR="008F1519" w:rsidRPr="00F27BFA" w:rsidTr="007C2CAA">
        <w:trPr>
          <w:trHeight w:val="273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8F1519" w:rsidRPr="00F27BF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F1519" w:rsidRPr="00F27BFA" w:rsidRDefault="008F1519" w:rsidP="008F1519">
      <w:pPr>
        <w:jc w:val="both"/>
        <w:rPr>
          <w:rFonts w:ascii="Times New Roman" w:hAnsi="Times New Roman" w:cs="Times New Roman"/>
        </w:rPr>
      </w:pP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build base for game theory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learn about making decisions under uncertainty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develop decision-making skills</w:t>
      </w:r>
    </w:p>
    <w:p w:rsidR="008F1519" w:rsidRDefault="008F1519"/>
    <w:p w:rsidR="008F1519" w:rsidRPr="00F27BFA" w:rsidRDefault="008F1519" w:rsidP="008F1519">
      <w:pPr>
        <w:rPr>
          <w:rFonts w:ascii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8F1519" w:rsidRPr="00F27BFA" w:rsidTr="007C2CAA">
        <w:trPr>
          <w:trHeight w:val="350"/>
        </w:trPr>
        <w:tc>
          <w:tcPr>
            <w:tcW w:w="9639" w:type="dxa"/>
            <w:gridSpan w:val="2"/>
          </w:tcPr>
          <w:p w:rsidR="008F1519" w:rsidRPr="00F27BFA" w:rsidRDefault="008F1519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B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POLITICAL ECONOMY-I</w:t>
            </w:r>
          </w:p>
        </w:tc>
      </w:tr>
      <w:tr w:rsidR="008F1519" w:rsidRPr="00F27BFA" w:rsidTr="007C2CAA">
        <w:trPr>
          <w:trHeight w:val="270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0C4269">
              <w:rPr>
                <w:rFonts w:ascii="Times New Roman" w:hAnsi="Times New Roman" w:cs="Times New Roman"/>
              </w:rPr>
              <w:t>21ESBA</w:t>
            </w:r>
            <w:r>
              <w:rPr>
                <w:rFonts w:ascii="Times New Roman" w:hAnsi="Times New Roman" w:cs="Times New Roman"/>
              </w:rPr>
              <w:t>5</w:t>
            </w:r>
            <w:r w:rsidRPr="000C426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8F1519" w:rsidRPr="00F27BFA" w:rsidTr="007C2CAA">
        <w:trPr>
          <w:trHeight w:val="273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8F1519" w:rsidRPr="00F27BFA" w:rsidTr="007C2CAA">
        <w:trPr>
          <w:trHeight w:val="277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F27BFA">
              <w:rPr>
                <w:rFonts w:ascii="Times New Roman" w:hAnsi="Times New Roman" w:cs="Times New Roman"/>
                <w:sz w:val="24"/>
              </w:rPr>
              <w:t>5 1 0</w:t>
            </w: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Course Category: </w:t>
            </w: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</w:rPr>
              <w:t>Discipline Specific Elective</w:t>
            </w:r>
          </w:p>
        </w:tc>
      </w:tr>
      <w:tr w:rsidR="008F1519" w:rsidRPr="00F27BFA" w:rsidTr="007C2CAA">
        <w:trPr>
          <w:trHeight w:val="273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8F1519" w:rsidRPr="00F27BF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F1519" w:rsidRPr="00F27BFA" w:rsidRDefault="008F1519" w:rsidP="008F1519">
      <w:pPr>
        <w:jc w:val="both"/>
        <w:rPr>
          <w:rFonts w:ascii="Times New Roman" w:hAnsi="Times New Roman" w:cs="Times New Roman"/>
        </w:rPr>
      </w:pP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learn about capitalist modes of production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understand the development process during globalization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answer to different perspectives and development of globalization</w:t>
      </w:r>
    </w:p>
    <w:p w:rsidR="008F1519" w:rsidRDefault="008F1519"/>
    <w:p w:rsidR="008F1519" w:rsidRPr="00F27BFA" w:rsidRDefault="008F1519" w:rsidP="008F1519">
      <w:pPr>
        <w:rPr>
          <w:rFonts w:ascii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8F1519" w:rsidRPr="00F27BFA" w:rsidTr="007C2CAA">
        <w:trPr>
          <w:trHeight w:val="350"/>
        </w:trPr>
        <w:tc>
          <w:tcPr>
            <w:tcW w:w="9639" w:type="dxa"/>
            <w:gridSpan w:val="2"/>
          </w:tcPr>
          <w:p w:rsidR="008F1519" w:rsidRPr="00F27BFA" w:rsidRDefault="008F1519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B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MONEY AND FINANCIAL MARKETS</w:t>
            </w:r>
          </w:p>
        </w:tc>
      </w:tr>
      <w:tr w:rsidR="008F1519" w:rsidRPr="00F27BFA" w:rsidTr="007C2CAA">
        <w:trPr>
          <w:trHeight w:val="270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0C4269">
              <w:rPr>
                <w:rFonts w:ascii="Times New Roman" w:hAnsi="Times New Roman" w:cs="Times New Roman"/>
              </w:rPr>
              <w:t>21ESBA</w:t>
            </w:r>
            <w:r>
              <w:rPr>
                <w:rFonts w:ascii="Times New Roman" w:hAnsi="Times New Roman" w:cs="Times New Roman"/>
              </w:rPr>
              <w:t>5</w:t>
            </w:r>
            <w:r w:rsidRPr="000C426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8F1519" w:rsidRPr="00F27BFA" w:rsidTr="007C2CAA">
        <w:trPr>
          <w:trHeight w:val="273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8F1519" w:rsidRPr="00F27BFA" w:rsidTr="007C2CAA">
        <w:trPr>
          <w:trHeight w:val="277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F27BFA">
              <w:rPr>
                <w:rFonts w:ascii="Times New Roman" w:hAnsi="Times New Roman" w:cs="Times New Roman"/>
                <w:sz w:val="24"/>
              </w:rPr>
              <w:t>5 1 0</w:t>
            </w: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Course Category: </w:t>
            </w: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</w:rPr>
              <w:t>Discipline Specific Elective</w:t>
            </w:r>
          </w:p>
        </w:tc>
      </w:tr>
      <w:tr w:rsidR="008F1519" w:rsidRPr="00F27BFA" w:rsidTr="007C2CAA">
        <w:trPr>
          <w:trHeight w:val="273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8F1519" w:rsidRPr="00F27BF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F1519" w:rsidRPr="00F27BFA" w:rsidRDefault="008F1519" w:rsidP="008F1519">
      <w:pPr>
        <w:jc w:val="both"/>
        <w:rPr>
          <w:rFonts w:ascii="Times New Roman" w:hAnsi="Times New Roman" w:cs="Times New Roman"/>
        </w:rPr>
      </w:pP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comprehend and understand theory and functioning of the monetary and financial sectors of the economy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learn about interest rate determination</w:t>
      </w:r>
    </w:p>
    <w:p w:rsid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stay updated regarding changes in financial and banking sector reforms and monetary policy</w:t>
      </w:r>
    </w:p>
    <w:p w:rsidR="008F1519" w:rsidRDefault="008F151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1519" w:rsidRPr="000C4D32" w:rsidRDefault="008F1519" w:rsidP="008F1519">
      <w:pPr>
        <w:rPr>
          <w:rFonts w:ascii="Times New Roman" w:hAnsi="Times New Roman" w:cs="Times New Roman"/>
          <w:b/>
          <w:color w:val="000000"/>
          <w:shd w:val="clear" w:color="auto" w:fill="FFFFFF"/>
          <w:lang w:val="en-IN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8F1519" w:rsidRPr="000C4D32" w:rsidTr="007C2CAA">
        <w:trPr>
          <w:trHeight w:val="350"/>
        </w:trPr>
        <w:tc>
          <w:tcPr>
            <w:tcW w:w="9639" w:type="dxa"/>
            <w:gridSpan w:val="2"/>
          </w:tcPr>
          <w:p w:rsidR="008F1519" w:rsidRPr="000C4D32" w:rsidRDefault="008F1519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4D32">
              <w:rPr>
                <w:rFonts w:ascii="Times New Roman" w:hAnsi="Times New Roman" w:cs="Times New Roman"/>
                <w:b/>
                <w:sz w:val="28"/>
                <w:szCs w:val="28"/>
              </w:rPr>
              <w:t>LAW AND ECONOMICS</w:t>
            </w:r>
          </w:p>
        </w:tc>
      </w:tr>
      <w:tr w:rsidR="008F1519" w:rsidRPr="000C4D32" w:rsidTr="007C2CAA">
        <w:trPr>
          <w:trHeight w:val="270"/>
        </w:trPr>
        <w:tc>
          <w:tcPr>
            <w:tcW w:w="4820" w:type="dxa"/>
          </w:tcPr>
          <w:p w:rsidR="008F1519" w:rsidRPr="000C4D32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</w:rPr>
            </w:pPr>
            <w:r w:rsidRPr="000C4D32">
              <w:rPr>
                <w:rFonts w:ascii="Times New Roman" w:hAnsi="Times New Roman" w:cs="Times New Roman"/>
                <w:b/>
              </w:rPr>
              <w:t xml:space="preserve">Course Code: </w:t>
            </w:r>
            <w:r w:rsidRPr="00BB377E">
              <w:rPr>
                <w:rFonts w:ascii="Times New Roman" w:hAnsi="Times New Roman" w:cs="Times New Roman"/>
              </w:rPr>
              <w:t>21ESBA</w:t>
            </w:r>
            <w:r>
              <w:rPr>
                <w:rFonts w:ascii="Times New Roman" w:hAnsi="Times New Roman" w:cs="Times New Roman"/>
              </w:rPr>
              <w:t>5</w:t>
            </w:r>
            <w:r w:rsidRPr="00BB377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</w:rPr>
              <w:t>Continuous Evaluation: 40 Marks</w:t>
            </w:r>
          </w:p>
        </w:tc>
      </w:tr>
      <w:tr w:rsidR="008F1519" w:rsidRPr="000C4D32" w:rsidTr="007C2CAA">
        <w:trPr>
          <w:trHeight w:val="273"/>
        </w:trPr>
        <w:tc>
          <w:tcPr>
            <w:tcW w:w="4820" w:type="dxa"/>
          </w:tcPr>
          <w:p w:rsidR="008F1519" w:rsidRPr="000C4D32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</w:rPr>
            </w:pPr>
            <w:r w:rsidRPr="000C4D32">
              <w:rPr>
                <w:rFonts w:ascii="Times New Roman" w:hAnsi="Times New Roman" w:cs="Times New Roman"/>
                <w:b/>
              </w:rPr>
              <w:t>Credits: 6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</w:rPr>
              <w:t>End Semester Examination: 60 Marks</w:t>
            </w:r>
          </w:p>
        </w:tc>
      </w:tr>
      <w:tr w:rsidR="008F1519" w:rsidRPr="000C4D32" w:rsidTr="007C2CAA">
        <w:trPr>
          <w:trHeight w:val="277"/>
        </w:trPr>
        <w:tc>
          <w:tcPr>
            <w:tcW w:w="4820" w:type="dxa"/>
          </w:tcPr>
          <w:p w:rsidR="008F1519" w:rsidRPr="000C4D32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</w:rPr>
            </w:pPr>
            <w:r w:rsidRPr="000C4D32">
              <w:rPr>
                <w:rFonts w:ascii="Times New Roman" w:hAnsi="Times New Roman" w:cs="Times New Roman"/>
                <w:b/>
              </w:rPr>
              <w:t xml:space="preserve">L  T  P  : </w:t>
            </w:r>
            <w:r w:rsidRPr="000C4D32">
              <w:rPr>
                <w:rFonts w:ascii="Times New Roman" w:hAnsi="Times New Roman" w:cs="Times New Roman"/>
              </w:rPr>
              <w:t>5 1 0</w:t>
            </w:r>
            <w:r w:rsidRPr="000C4D3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</w:rPr>
              <w:t>Course Category: Discipline Specific Elective</w:t>
            </w:r>
          </w:p>
        </w:tc>
      </w:tr>
      <w:tr w:rsidR="008F1519" w:rsidRPr="000C4D32" w:rsidTr="007C2CAA">
        <w:trPr>
          <w:trHeight w:val="273"/>
        </w:trPr>
        <w:tc>
          <w:tcPr>
            <w:tcW w:w="4820" w:type="dxa"/>
          </w:tcPr>
          <w:p w:rsidR="008F1519" w:rsidRPr="000C4D32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</w:rPr>
            </w:pPr>
            <w:r w:rsidRPr="000C4D32">
              <w:rPr>
                <w:rFonts w:ascii="Times New Roman" w:hAnsi="Times New Roman" w:cs="Times New Roman"/>
                <w:b/>
              </w:rPr>
              <w:t>Prerequisite: NIL</w:t>
            </w:r>
          </w:p>
        </w:tc>
        <w:tc>
          <w:tcPr>
            <w:tcW w:w="4819" w:type="dxa"/>
          </w:tcPr>
          <w:p w:rsidR="008F1519" w:rsidRPr="000C4D32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F1519" w:rsidRPr="000C4D32" w:rsidRDefault="008F1519" w:rsidP="008F1519">
      <w:pPr>
        <w:rPr>
          <w:rFonts w:ascii="Times New Roman" w:hAnsi="Times New Roman" w:cs="Times New Roman"/>
        </w:rPr>
      </w:pPr>
    </w:p>
    <w:p w:rsidR="008F1519" w:rsidRPr="000C4D32" w:rsidRDefault="008F1519" w:rsidP="008F1519">
      <w:pPr>
        <w:widowControl/>
        <w:suppressAutoHyphens w:val="0"/>
        <w:jc w:val="both"/>
        <w:textAlignment w:val="auto"/>
        <w:rPr>
          <w:rFonts w:ascii="Times New Roman" w:hAnsi="Times New Roman" w:cs="Times New Roman"/>
          <w:lang w:eastAsia="en-IN"/>
        </w:rPr>
      </w:pPr>
      <w:r>
        <w:rPr>
          <w:rFonts w:ascii="Times New Roman" w:hAnsi="Times New Roman" w:cs="Times New Roman"/>
          <w:lang w:eastAsia="en-IN"/>
        </w:rPr>
        <w:lastRenderedPageBreak/>
        <w:t xml:space="preserve">CLO1: </w:t>
      </w:r>
      <w:r w:rsidRPr="000C4D32">
        <w:rPr>
          <w:rFonts w:ascii="Times New Roman" w:hAnsi="Times New Roman" w:cs="Times New Roman"/>
          <w:lang w:eastAsia="en-IN"/>
        </w:rPr>
        <w:t xml:space="preserve">familiarize with the economic approach toward thinking about the Law and Public Policy. </w:t>
      </w:r>
    </w:p>
    <w:p w:rsidR="008F1519" w:rsidRPr="000C4D32" w:rsidRDefault="008F1519" w:rsidP="008F1519">
      <w:pPr>
        <w:widowControl/>
        <w:suppressAutoHyphens w:val="0"/>
        <w:jc w:val="both"/>
        <w:textAlignment w:val="auto"/>
        <w:rPr>
          <w:rFonts w:ascii="Times New Roman" w:hAnsi="Times New Roman" w:cs="Times New Roman"/>
          <w:lang w:eastAsia="en-IN"/>
        </w:rPr>
      </w:pPr>
      <w:r>
        <w:rPr>
          <w:rFonts w:ascii="Times New Roman" w:hAnsi="Times New Roman" w:cs="Times New Roman"/>
          <w:lang w:eastAsia="en-IN"/>
        </w:rPr>
        <w:t xml:space="preserve">CLO2: </w:t>
      </w:r>
      <w:r w:rsidRPr="000C4D32">
        <w:rPr>
          <w:rFonts w:ascii="Times New Roman" w:hAnsi="Times New Roman" w:cs="Times New Roman"/>
          <w:lang w:eastAsia="en-IN"/>
        </w:rPr>
        <w:t xml:space="preserve">to recognize law as an important organizing force that influences actions of the private citizens as well as the government agencies. </w:t>
      </w:r>
    </w:p>
    <w:p w:rsidR="008F1519" w:rsidRPr="000C4D32" w:rsidRDefault="008F1519" w:rsidP="008F1519">
      <w:pPr>
        <w:widowControl/>
        <w:suppressAutoHyphens w:val="0"/>
        <w:jc w:val="both"/>
        <w:textAlignment w:val="auto"/>
        <w:rPr>
          <w:rFonts w:ascii="Times New Roman" w:hAnsi="Times New Roman" w:cs="Times New Roman"/>
          <w:lang w:eastAsia="en-IN"/>
        </w:rPr>
      </w:pPr>
      <w:r>
        <w:rPr>
          <w:rFonts w:ascii="Times New Roman" w:hAnsi="Times New Roman" w:cs="Times New Roman"/>
          <w:lang w:eastAsia="en-IN"/>
        </w:rPr>
        <w:t xml:space="preserve">CLO3: </w:t>
      </w:r>
      <w:r w:rsidRPr="000C4D32">
        <w:rPr>
          <w:rFonts w:ascii="Times New Roman" w:hAnsi="Times New Roman" w:cs="Times New Roman"/>
          <w:lang w:eastAsia="en-IN"/>
        </w:rPr>
        <w:t xml:space="preserve">learn how the law can support and, at times, can conflict with the functioning of the market and the government, the other two important organizing forces of an economy. </w:t>
      </w:r>
    </w:p>
    <w:p w:rsidR="008F1519" w:rsidRPr="000C4D32" w:rsidRDefault="008F1519" w:rsidP="008F1519">
      <w:pPr>
        <w:widowControl/>
        <w:suppressAutoHyphens w:val="0"/>
        <w:jc w:val="both"/>
        <w:textAlignment w:val="auto"/>
        <w:rPr>
          <w:rFonts w:ascii="Times New Roman" w:hAnsi="Times New Roman" w:cs="Times New Roman"/>
          <w:lang w:eastAsia="en-IN"/>
        </w:rPr>
      </w:pPr>
      <w:r>
        <w:rPr>
          <w:rFonts w:ascii="Times New Roman" w:hAnsi="Times New Roman" w:cs="Times New Roman"/>
          <w:lang w:eastAsia="en-IN"/>
        </w:rPr>
        <w:t xml:space="preserve">CLO4: </w:t>
      </w:r>
      <w:r w:rsidRPr="000C4D32">
        <w:rPr>
          <w:rFonts w:ascii="Times New Roman" w:hAnsi="Times New Roman" w:cs="Times New Roman"/>
          <w:lang w:eastAsia="en-IN"/>
        </w:rPr>
        <w:t>enhance critical thinking and inter-disciplinary approach towards law, economics and policymaking. Thereby, the course will help develop inter-disciplinary approach and enhance the employability skills of the students.</w:t>
      </w:r>
    </w:p>
    <w:p w:rsidR="008F1519" w:rsidRDefault="008F1519"/>
    <w:p w:rsidR="008F1519" w:rsidRPr="00F27BFA" w:rsidRDefault="008F1519" w:rsidP="008F1519">
      <w:pPr>
        <w:rPr>
          <w:rFonts w:ascii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8F1519" w:rsidRPr="00F27BFA" w:rsidTr="007C2CAA">
        <w:trPr>
          <w:trHeight w:val="350"/>
        </w:trPr>
        <w:tc>
          <w:tcPr>
            <w:tcW w:w="9639" w:type="dxa"/>
            <w:gridSpan w:val="2"/>
          </w:tcPr>
          <w:p w:rsidR="008F1519" w:rsidRPr="00F27BFA" w:rsidRDefault="008F1519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B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POLITICAL ECONONOMY-II</w:t>
            </w:r>
          </w:p>
        </w:tc>
      </w:tr>
      <w:tr w:rsidR="008F1519" w:rsidRPr="00F27BFA" w:rsidTr="007C2CAA">
        <w:trPr>
          <w:trHeight w:val="270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D35297">
              <w:rPr>
                <w:rFonts w:ascii="Times New Roman" w:hAnsi="Times New Roman" w:cs="Times New Roman"/>
              </w:rPr>
              <w:t>21ESBA603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8F1519" w:rsidRPr="00F27BFA" w:rsidTr="007C2CAA">
        <w:trPr>
          <w:trHeight w:val="273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8F1519" w:rsidRPr="00F27BFA" w:rsidTr="007C2CAA">
        <w:trPr>
          <w:trHeight w:val="277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F27BFA">
              <w:rPr>
                <w:rFonts w:ascii="Times New Roman" w:hAnsi="Times New Roman" w:cs="Times New Roman"/>
                <w:sz w:val="24"/>
              </w:rPr>
              <w:t>5 1 0</w:t>
            </w: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Course Category: </w:t>
            </w: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</w:rPr>
              <w:t>Discipline Specific Elective</w:t>
            </w:r>
          </w:p>
        </w:tc>
      </w:tr>
      <w:tr w:rsidR="008F1519" w:rsidRPr="00F27BFA" w:rsidTr="007C2CAA">
        <w:trPr>
          <w:trHeight w:val="273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8F1519" w:rsidRPr="00F27BF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F1519" w:rsidRPr="00F27BFA" w:rsidRDefault="008F1519" w:rsidP="008F1519">
      <w:pPr>
        <w:jc w:val="both"/>
        <w:rPr>
          <w:rFonts w:ascii="Times New Roman" w:hAnsi="Times New Roman" w:cs="Times New Roman"/>
        </w:rPr>
      </w:pP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proofErr w:type="spellStart"/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analyse</w:t>
      </w:r>
      <w:proofErr w:type="spellEnd"/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social change in historical perspectives 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learn about changing role of finance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learn about capitalism</w:t>
      </w:r>
    </w:p>
    <w:p w:rsidR="008F1519" w:rsidRDefault="008F1519"/>
    <w:p w:rsidR="008F1519" w:rsidRPr="00F27BFA" w:rsidRDefault="008F1519" w:rsidP="008F1519">
      <w:pPr>
        <w:rPr>
          <w:rFonts w:ascii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8F1519" w:rsidRPr="00F27BFA" w:rsidTr="007C2CAA">
        <w:trPr>
          <w:trHeight w:val="350"/>
        </w:trPr>
        <w:tc>
          <w:tcPr>
            <w:tcW w:w="9639" w:type="dxa"/>
            <w:gridSpan w:val="2"/>
          </w:tcPr>
          <w:p w:rsidR="008F1519" w:rsidRPr="00F27BFA" w:rsidRDefault="008F1519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B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COMPARATIVE ECONOMIC DEVELOPMENT (1850-1950)</w:t>
            </w:r>
          </w:p>
        </w:tc>
      </w:tr>
      <w:tr w:rsidR="008F1519" w:rsidRPr="00F27BFA" w:rsidTr="007C2CAA">
        <w:trPr>
          <w:trHeight w:val="270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D35297">
              <w:rPr>
                <w:rFonts w:ascii="Times New Roman" w:hAnsi="Times New Roman" w:cs="Times New Roman"/>
              </w:rPr>
              <w:t>21ESBA60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8F1519" w:rsidRPr="00F27BFA" w:rsidTr="007C2CAA">
        <w:trPr>
          <w:trHeight w:val="273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8F1519" w:rsidRPr="00F27BFA" w:rsidTr="007C2CAA">
        <w:trPr>
          <w:trHeight w:val="277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F27BFA">
              <w:rPr>
                <w:rFonts w:ascii="Times New Roman" w:hAnsi="Times New Roman" w:cs="Times New Roman"/>
                <w:sz w:val="24"/>
              </w:rPr>
              <w:t>5 1 0</w:t>
            </w: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Course Category: </w:t>
            </w: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</w:rPr>
              <w:t>Discipline Specific Elective</w:t>
            </w:r>
          </w:p>
        </w:tc>
      </w:tr>
      <w:tr w:rsidR="008F1519" w:rsidRPr="00F27BFA" w:rsidTr="007C2CAA">
        <w:trPr>
          <w:trHeight w:val="273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8F1519" w:rsidRPr="00F27BF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F1519" w:rsidRPr="00F27BFA" w:rsidRDefault="008F1519" w:rsidP="008F1519">
      <w:pPr>
        <w:jc w:val="both"/>
        <w:rPr>
          <w:rFonts w:ascii="Times New Roman" w:hAnsi="Times New Roman" w:cs="Times New Roman"/>
        </w:rPr>
      </w:pP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investigate selected issues in comparative historical perspective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make comparison between major economies  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understand about industrial working class </w:t>
      </w:r>
    </w:p>
    <w:p w:rsidR="008F1519" w:rsidRDefault="008F1519"/>
    <w:p w:rsidR="008F1519" w:rsidRPr="00F27BFA" w:rsidRDefault="008F1519" w:rsidP="008F1519">
      <w:pPr>
        <w:rPr>
          <w:rFonts w:ascii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8F1519" w:rsidRPr="00F27BFA" w:rsidTr="007C2CAA">
        <w:trPr>
          <w:trHeight w:val="350"/>
        </w:trPr>
        <w:tc>
          <w:tcPr>
            <w:tcW w:w="9639" w:type="dxa"/>
            <w:gridSpan w:val="2"/>
          </w:tcPr>
          <w:p w:rsidR="008F1519" w:rsidRPr="00F27BFA" w:rsidRDefault="008F1519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B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FINANCIAL ECONOMICS</w:t>
            </w:r>
          </w:p>
        </w:tc>
      </w:tr>
      <w:tr w:rsidR="008F1519" w:rsidRPr="00F27BFA" w:rsidTr="007C2CAA">
        <w:trPr>
          <w:trHeight w:val="270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D35297">
              <w:rPr>
                <w:rFonts w:ascii="Times New Roman" w:hAnsi="Times New Roman" w:cs="Times New Roman"/>
              </w:rPr>
              <w:t>21ESBA60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8F1519" w:rsidRPr="00F27BFA" w:rsidTr="007C2CAA">
        <w:trPr>
          <w:trHeight w:val="273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8F1519" w:rsidRPr="00F27BFA" w:rsidTr="007C2CAA">
        <w:trPr>
          <w:trHeight w:val="277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F27BFA">
              <w:rPr>
                <w:rFonts w:ascii="Times New Roman" w:hAnsi="Times New Roman" w:cs="Times New Roman"/>
                <w:sz w:val="24"/>
              </w:rPr>
              <w:t>5 1 0</w:t>
            </w: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8F1519" w:rsidRPr="00F36FA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Course Category: </w:t>
            </w: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</w:rPr>
              <w:t>Discipline Specific Elective</w:t>
            </w:r>
          </w:p>
        </w:tc>
      </w:tr>
      <w:tr w:rsidR="008F1519" w:rsidRPr="00F27BFA" w:rsidTr="007C2CAA">
        <w:trPr>
          <w:trHeight w:val="273"/>
        </w:trPr>
        <w:tc>
          <w:tcPr>
            <w:tcW w:w="4820" w:type="dxa"/>
          </w:tcPr>
          <w:p w:rsidR="008F1519" w:rsidRPr="00F27BFA" w:rsidRDefault="008F1519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8F1519" w:rsidRPr="00F27BFA" w:rsidRDefault="008F1519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F1519" w:rsidRPr="00F27BFA" w:rsidRDefault="008F1519" w:rsidP="008F1519">
      <w:pPr>
        <w:jc w:val="both"/>
        <w:rPr>
          <w:rFonts w:ascii="Times New Roman" w:hAnsi="Times New Roman" w:cs="Times New Roman"/>
        </w:rPr>
      </w:pP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learn about different investment theories and portfolio analysis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learn about different options and derivatives</w:t>
      </w:r>
    </w:p>
    <w:p w:rsidR="008F1519" w:rsidRPr="008F1519" w:rsidRDefault="008F1519" w:rsidP="008F1519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8F1519">
        <w:rPr>
          <w:rFonts w:ascii="Times New Roman" w:hAnsi="Times New Roman" w:cs="Times New Roman"/>
          <w:color w:val="000000" w:themeColor="text1"/>
          <w:sz w:val="24"/>
          <w:szCs w:val="24"/>
        </w:rPr>
        <w:t>understand corporate finance</w:t>
      </w:r>
    </w:p>
    <w:p w:rsidR="008F1519" w:rsidRDefault="008F1519"/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10146" w:rsidRPr="00F27BFA" w:rsidTr="007C2CAA">
        <w:trPr>
          <w:trHeight w:val="350"/>
        </w:trPr>
        <w:tc>
          <w:tcPr>
            <w:tcW w:w="9639" w:type="dxa"/>
            <w:gridSpan w:val="2"/>
          </w:tcPr>
          <w:p w:rsidR="00310146" w:rsidRPr="00F27BFA" w:rsidRDefault="00310146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GAMES AND INFORMATION ECONOMICS</w:t>
            </w:r>
          </w:p>
        </w:tc>
      </w:tr>
      <w:tr w:rsidR="00310146" w:rsidRPr="00F27BFA" w:rsidTr="007C2CAA">
        <w:trPr>
          <w:trHeight w:val="270"/>
        </w:trPr>
        <w:tc>
          <w:tcPr>
            <w:tcW w:w="4820" w:type="dxa"/>
          </w:tcPr>
          <w:p w:rsidR="00310146" w:rsidRPr="00F27BFA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D3529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D35297">
              <w:rPr>
                <w:rFonts w:ascii="Times New Roman" w:hAnsi="Times New Roman" w:cs="Times New Roman"/>
              </w:rPr>
              <w:t>ESBA60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10146" w:rsidRPr="00F27BFA" w:rsidTr="007C2CAA">
        <w:trPr>
          <w:trHeight w:val="273"/>
        </w:trPr>
        <w:tc>
          <w:tcPr>
            <w:tcW w:w="4820" w:type="dxa"/>
          </w:tcPr>
          <w:p w:rsidR="00310146" w:rsidRPr="00F27BFA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10146" w:rsidRPr="00F27BFA" w:rsidTr="007C2CAA">
        <w:trPr>
          <w:trHeight w:val="277"/>
        </w:trPr>
        <w:tc>
          <w:tcPr>
            <w:tcW w:w="4820" w:type="dxa"/>
          </w:tcPr>
          <w:p w:rsidR="00310146" w:rsidRPr="00F27BFA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F27BFA">
              <w:rPr>
                <w:rFonts w:ascii="Times New Roman" w:hAnsi="Times New Roman" w:cs="Times New Roman"/>
                <w:sz w:val="24"/>
              </w:rPr>
              <w:t>5 1 0</w:t>
            </w: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Course Category: </w:t>
            </w: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</w:rPr>
              <w:t>Discipline Specific Elective</w:t>
            </w:r>
          </w:p>
        </w:tc>
      </w:tr>
      <w:tr w:rsidR="00310146" w:rsidRPr="00F27BFA" w:rsidTr="007C2CAA">
        <w:trPr>
          <w:trHeight w:val="273"/>
        </w:trPr>
        <w:tc>
          <w:tcPr>
            <w:tcW w:w="4820" w:type="dxa"/>
          </w:tcPr>
          <w:p w:rsidR="00310146" w:rsidRPr="00F27BFA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310146" w:rsidRPr="00F27BF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10146" w:rsidRPr="00F27BFA" w:rsidRDefault="00310146" w:rsidP="00310146">
      <w:pPr>
        <w:jc w:val="both"/>
        <w:rPr>
          <w:rFonts w:ascii="Times New Roman" w:hAnsi="Times New Roman" w:cs="Times New Roman"/>
        </w:rPr>
      </w:pPr>
    </w:p>
    <w:p w:rsidR="00310146" w:rsidRPr="00310146" w:rsidRDefault="00310146" w:rsidP="00310146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>Learn about Prisoners’ Dilemma</w:t>
      </w:r>
    </w:p>
    <w:p w:rsidR="00310146" w:rsidRPr="00310146" w:rsidRDefault="00310146" w:rsidP="00310146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CLO2: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Learn about Nash Equilibrium </w:t>
      </w:r>
    </w:p>
    <w:p w:rsidR="008F1519" w:rsidRDefault="00310146" w:rsidP="003101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F27BFA">
        <w:rPr>
          <w:rFonts w:ascii="Times New Roman" w:hAnsi="Times New Roman" w:cs="Times New Roman"/>
          <w:color w:val="000000" w:themeColor="text1"/>
          <w:sz w:val="24"/>
          <w:szCs w:val="24"/>
        </w:rPr>
        <w:t>Learn about adverse selection and moral hazard problems</w:t>
      </w:r>
    </w:p>
    <w:p w:rsidR="00310146" w:rsidRDefault="00310146" w:rsidP="003101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0146" w:rsidRPr="00F869D0" w:rsidRDefault="00310146" w:rsidP="00310146">
      <w:pPr>
        <w:widowControl/>
        <w:suppressAutoHyphens w:val="0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10146" w:rsidRPr="00F27BFA" w:rsidTr="007C2CAA">
        <w:trPr>
          <w:trHeight w:val="350"/>
        </w:trPr>
        <w:tc>
          <w:tcPr>
            <w:tcW w:w="9639" w:type="dxa"/>
            <w:gridSpan w:val="2"/>
          </w:tcPr>
          <w:p w:rsidR="00310146" w:rsidRPr="00F27BFA" w:rsidRDefault="00310146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B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ENVIRONMENTAL ECONOMICS</w:t>
            </w:r>
          </w:p>
        </w:tc>
      </w:tr>
      <w:tr w:rsidR="00310146" w:rsidRPr="00F27BFA" w:rsidTr="007C2CAA">
        <w:trPr>
          <w:trHeight w:val="270"/>
        </w:trPr>
        <w:tc>
          <w:tcPr>
            <w:tcW w:w="4820" w:type="dxa"/>
          </w:tcPr>
          <w:p w:rsidR="00310146" w:rsidRPr="00F27BFA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D35297">
              <w:rPr>
                <w:rFonts w:ascii="Times New Roman" w:hAnsi="Times New Roman" w:cs="Times New Roman"/>
              </w:rPr>
              <w:t>21ESBA60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10146" w:rsidRPr="00F27BFA" w:rsidTr="007C2CAA">
        <w:trPr>
          <w:trHeight w:val="273"/>
        </w:trPr>
        <w:tc>
          <w:tcPr>
            <w:tcW w:w="4820" w:type="dxa"/>
          </w:tcPr>
          <w:p w:rsidR="00310146" w:rsidRPr="00F27BFA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10146" w:rsidRPr="00F27BFA" w:rsidTr="007C2CAA">
        <w:trPr>
          <w:trHeight w:val="277"/>
        </w:trPr>
        <w:tc>
          <w:tcPr>
            <w:tcW w:w="4820" w:type="dxa"/>
          </w:tcPr>
          <w:p w:rsidR="00310146" w:rsidRPr="00F27BFA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F27BFA">
              <w:rPr>
                <w:rFonts w:ascii="Times New Roman" w:hAnsi="Times New Roman" w:cs="Times New Roman"/>
                <w:sz w:val="24"/>
              </w:rPr>
              <w:t>5 1 0</w:t>
            </w: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Course Category: </w:t>
            </w: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</w:rPr>
              <w:t>Discipline Specific Elective</w:t>
            </w:r>
          </w:p>
        </w:tc>
      </w:tr>
      <w:tr w:rsidR="00310146" w:rsidRPr="00F27BFA" w:rsidTr="007C2CAA">
        <w:trPr>
          <w:trHeight w:val="273"/>
        </w:trPr>
        <w:tc>
          <w:tcPr>
            <w:tcW w:w="4820" w:type="dxa"/>
          </w:tcPr>
          <w:p w:rsidR="00310146" w:rsidRPr="00F27BFA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310146" w:rsidRPr="00F27BF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10146" w:rsidRPr="00F27BFA" w:rsidRDefault="00310146" w:rsidP="00310146">
      <w:pPr>
        <w:jc w:val="both"/>
        <w:rPr>
          <w:rFonts w:ascii="Times New Roman" w:hAnsi="Times New Roman" w:cs="Times New Roman"/>
        </w:rPr>
      </w:pPr>
    </w:p>
    <w:p w:rsidR="00310146" w:rsidRPr="00310146" w:rsidRDefault="00310146" w:rsidP="00310146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>learn about valuation of environment</w:t>
      </w:r>
    </w:p>
    <w:p w:rsidR="00310146" w:rsidRPr="00310146" w:rsidRDefault="00310146" w:rsidP="00310146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>learn about sustainable development and international agreements</w:t>
      </w:r>
    </w:p>
    <w:p w:rsidR="00310146" w:rsidRPr="00310146" w:rsidRDefault="00310146" w:rsidP="00310146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>comprehend international environmental problems</w:t>
      </w:r>
    </w:p>
    <w:p w:rsidR="00310146" w:rsidRDefault="00310146" w:rsidP="00310146">
      <w:pPr>
        <w:jc w:val="both"/>
        <w:rPr>
          <w:rFonts w:ascii="Times New Roman" w:hAnsi="Times New Roman" w:cs="Times New Roman"/>
          <w:b/>
        </w:rPr>
      </w:pPr>
    </w:p>
    <w:p w:rsidR="00310146" w:rsidRPr="000E2B46" w:rsidRDefault="00310146" w:rsidP="00310146">
      <w:pPr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10146" w:rsidRPr="000E2B46" w:rsidTr="007C2CAA">
        <w:trPr>
          <w:trHeight w:val="350"/>
        </w:trPr>
        <w:tc>
          <w:tcPr>
            <w:tcW w:w="9639" w:type="dxa"/>
            <w:gridSpan w:val="2"/>
          </w:tcPr>
          <w:p w:rsidR="00310146" w:rsidRPr="000E2B46" w:rsidRDefault="00310146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B4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DEVELOPMENT ECONOMICS-II</w:t>
            </w:r>
          </w:p>
        </w:tc>
      </w:tr>
      <w:tr w:rsidR="00310146" w:rsidRPr="000E2B46" w:rsidTr="007C2CAA">
        <w:trPr>
          <w:trHeight w:val="270"/>
        </w:trPr>
        <w:tc>
          <w:tcPr>
            <w:tcW w:w="4820" w:type="dxa"/>
          </w:tcPr>
          <w:p w:rsidR="00310146" w:rsidRPr="000E2B46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0E2B46">
              <w:rPr>
                <w:rFonts w:ascii="Times New Roman" w:hAnsi="Times New Roman" w:cs="Times New Roman"/>
              </w:rPr>
              <w:t>21ESBA60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10146" w:rsidRPr="000E2B46" w:rsidTr="007C2CAA">
        <w:trPr>
          <w:trHeight w:val="273"/>
        </w:trPr>
        <w:tc>
          <w:tcPr>
            <w:tcW w:w="4820" w:type="dxa"/>
          </w:tcPr>
          <w:p w:rsidR="00310146" w:rsidRPr="000E2B46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10146" w:rsidRPr="000E2B46" w:rsidTr="007C2CAA">
        <w:trPr>
          <w:trHeight w:val="277"/>
        </w:trPr>
        <w:tc>
          <w:tcPr>
            <w:tcW w:w="4820" w:type="dxa"/>
          </w:tcPr>
          <w:p w:rsidR="00310146" w:rsidRPr="000E2B46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0E2B46">
              <w:rPr>
                <w:rFonts w:ascii="Times New Roman" w:hAnsi="Times New Roman" w:cs="Times New Roman"/>
                <w:sz w:val="24"/>
              </w:rPr>
              <w:t>5 1 0</w:t>
            </w:r>
            <w:r w:rsidRPr="000E2B4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Core</w:t>
            </w:r>
          </w:p>
        </w:tc>
      </w:tr>
      <w:tr w:rsidR="00310146" w:rsidRPr="000E2B46" w:rsidTr="007C2CAA">
        <w:trPr>
          <w:trHeight w:val="273"/>
        </w:trPr>
        <w:tc>
          <w:tcPr>
            <w:tcW w:w="4820" w:type="dxa"/>
          </w:tcPr>
          <w:p w:rsidR="00310146" w:rsidRPr="000E2B46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E2B46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310146" w:rsidRPr="000E2B46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10146" w:rsidRPr="000E2B46" w:rsidRDefault="00310146" w:rsidP="00310146">
      <w:pPr>
        <w:jc w:val="both"/>
        <w:rPr>
          <w:rFonts w:ascii="Times New Roman" w:hAnsi="Times New Roman" w:cs="Times New Roman"/>
        </w:rPr>
      </w:pPr>
    </w:p>
    <w:p w:rsidR="00310146" w:rsidRPr="00310146" w:rsidRDefault="00310146" w:rsidP="00310146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>learn about demographic terms</w:t>
      </w:r>
    </w:p>
    <w:p w:rsidR="00310146" w:rsidRPr="00310146" w:rsidRDefault="00310146" w:rsidP="00310146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>understand different linkages</w:t>
      </w:r>
    </w:p>
    <w:p w:rsidR="00310146" w:rsidRPr="00310146" w:rsidRDefault="00310146" w:rsidP="00310146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familiar with sustainable development and globalization </w:t>
      </w:r>
    </w:p>
    <w:p w:rsidR="00310146" w:rsidRDefault="00310146" w:rsidP="00310146">
      <w:pPr>
        <w:jc w:val="both"/>
        <w:rPr>
          <w:rFonts w:ascii="Times New Roman" w:hAnsi="Times New Roman" w:cs="Times New Roman"/>
          <w:b/>
        </w:rPr>
      </w:pPr>
    </w:p>
    <w:p w:rsidR="00310146" w:rsidRPr="00F27BFA" w:rsidRDefault="00310146" w:rsidP="00310146">
      <w:pPr>
        <w:rPr>
          <w:rFonts w:ascii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10146" w:rsidRPr="00F27BFA" w:rsidTr="007C2CAA">
        <w:trPr>
          <w:trHeight w:val="350"/>
        </w:trPr>
        <w:tc>
          <w:tcPr>
            <w:tcW w:w="9639" w:type="dxa"/>
            <w:gridSpan w:val="2"/>
          </w:tcPr>
          <w:p w:rsidR="00310146" w:rsidRPr="00F27BFA" w:rsidRDefault="00310146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B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DISSERTATION</w:t>
            </w:r>
          </w:p>
        </w:tc>
      </w:tr>
      <w:tr w:rsidR="00310146" w:rsidRPr="00F27BFA" w:rsidTr="007C2CAA">
        <w:trPr>
          <w:trHeight w:val="270"/>
        </w:trPr>
        <w:tc>
          <w:tcPr>
            <w:tcW w:w="4820" w:type="dxa"/>
          </w:tcPr>
          <w:p w:rsidR="00310146" w:rsidRPr="00F27BFA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Course Code: </w:t>
            </w:r>
            <w:r w:rsidRPr="00D35297">
              <w:rPr>
                <w:rFonts w:ascii="Times New Roman" w:hAnsi="Times New Roman" w:cs="Times New Roman"/>
              </w:rPr>
              <w:t>21ESBA60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10146" w:rsidRPr="00F27BFA" w:rsidTr="007C2CAA">
        <w:trPr>
          <w:trHeight w:val="273"/>
        </w:trPr>
        <w:tc>
          <w:tcPr>
            <w:tcW w:w="4820" w:type="dxa"/>
          </w:tcPr>
          <w:p w:rsidR="00310146" w:rsidRPr="00F27BFA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Credits: 6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10146" w:rsidRPr="00F27BFA" w:rsidTr="007C2CAA">
        <w:trPr>
          <w:trHeight w:val="277"/>
        </w:trPr>
        <w:tc>
          <w:tcPr>
            <w:tcW w:w="4820" w:type="dxa"/>
          </w:tcPr>
          <w:p w:rsidR="00310146" w:rsidRPr="00F27BFA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L  T  P  : </w:t>
            </w:r>
            <w:r w:rsidRPr="00F27BFA">
              <w:rPr>
                <w:rFonts w:ascii="Times New Roman" w:hAnsi="Times New Roman" w:cs="Times New Roman"/>
                <w:sz w:val="24"/>
              </w:rPr>
              <w:t>5 1 0</w:t>
            </w:r>
            <w:r w:rsidRPr="00F27BF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Course Category: </w:t>
            </w: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</w:rPr>
              <w:t>Discipline Specific Elective</w:t>
            </w:r>
          </w:p>
        </w:tc>
      </w:tr>
      <w:tr w:rsidR="00310146" w:rsidRPr="00F27BFA" w:rsidTr="007C2CAA">
        <w:trPr>
          <w:trHeight w:val="273"/>
        </w:trPr>
        <w:tc>
          <w:tcPr>
            <w:tcW w:w="4820" w:type="dxa"/>
          </w:tcPr>
          <w:p w:rsidR="00310146" w:rsidRPr="00F27BFA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7BFA">
              <w:rPr>
                <w:rFonts w:ascii="Times New Roman" w:hAnsi="Times New Roman" w:cs="Times New Roman"/>
                <w:b/>
                <w:sz w:val="24"/>
              </w:rPr>
              <w:t>Prerequisite: NIL</w:t>
            </w:r>
          </w:p>
        </w:tc>
        <w:tc>
          <w:tcPr>
            <w:tcW w:w="4819" w:type="dxa"/>
          </w:tcPr>
          <w:p w:rsidR="00310146" w:rsidRPr="00F27BF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10146" w:rsidRPr="00F27BFA" w:rsidRDefault="00310146" w:rsidP="00310146">
      <w:pPr>
        <w:jc w:val="both"/>
        <w:rPr>
          <w:rFonts w:ascii="Times New Roman" w:hAnsi="Times New Roman" w:cs="Times New Roman"/>
        </w:rPr>
      </w:pPr>
    </w:p>
    <w:p w:rsidR="00310146" w:rsidRDefault="00310146" w:rsidP="00310146">
      <w:pPr>
        <w:pStyle w:val="BodyTex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F27B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design and conduct an original and ethical research. </w:t>
      </w:r>
    </w:p>
    <w:p w:rsidR="00310146" w:rsidRDefault="00310146" w:rsidP="00310146">
      <w:pPr>
        <w:pStyle w:val="BodyTex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F27BFA">
        <w:rPr>
          <w:rFonts w:ascii="Times New Roman" w:hAnsi="Times New Roman" w:cs="Times New Roman"/>
          <w:color w:val="000000" w:themeColor="text1"/>
          <w:sz w:val="24"/>
          <w:szCs w:val="24"/>
        </w:rPr>
        <w:t>able to write a dissertation in the APA format. The research done can either be empirical/data based (quantitative, qualitative, or mixed-methods) or it can be in the form of a critical review of research and theory.</w:t>
      </w:r>
    </w:p>
    <w:p w:rsidR="00310146" w:rsidRPr="00F27BFA" w:rsidRDefault="00310146" w:rsidP="00310146">
      <w:pPr>
        <w:pStyle w:val="BodyTex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CLO3: apply statistical tools to research problems</w:t>
      </w:r>
    </w:p>
    <w:p w:rsidR="00310146" w:rsidRDefault="00310146" w:rsidP="00310146">
      <w:pPr>
        <w:jc w:val="both"/>
        <w:rPr>
          <w:rFonts w:ascii="Times New Roman" w:hAnsi="Times New Roman" w:cs="Times New Roman"/>
          <w:b/>
        </w:rPr>
      </w:pPr>
    </w:p>
    <w:p w:rsidR="00310146" w:rsidRPr="00F33623" w:rsidRDefault="00310146" w:rsidP="00310146">
      <w:pPr>
        <w:rPr>
          <w:rFonts w:ascii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10146" w:rsidRPr="00F33623" w:rsidTr="007C2CAA">
        <w:trPr>
          <w:trHeight w:val="350"/>
        </w:trPr>
        <w:tc>
          <w:tcPr>
            <w:tcW w:w="9639" w:type="dxa"/>
            <w:gridSpan w:val="2"/>
          </w:tcPr>
          <w:p w:rsidR="00310146" w:rsidRPr="00F33623" w:rsidRDefault="00310146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623">
              <w:rPr>
                <w:rFonts w:ascii="Times New Roman" w:hAnsi="Times New Roman" w:cs="Times New Roman"/>
                <w:b/>
                <w:sz w:val="28"/>
                <w:szCs w:val="28"/>
              </w:rPr>
              <w:t>INTRODUCTORY MICROECONOMICS</w:t>
            </w:r>
          </w:p>
        </w:tc>
      </w:tr>
      <w:tr w:rsidR="00310146" w:rsidRPr="00F33623" w:rsidTr="007C2CAA">
        <w:trPr>
          <w:trHeight w:val="270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Code: </w:t>
            </w:r>
            <w:r w:rsidRPr="00F33623">
              <w:rPr>
                <w:rFonts w:ascii="Times New Roman" w:hAnsi="Times New Roman" w:cs="Times New Roman"/>
                <w:color w:val="000000" w:themeColor="text1"/>
              </w:rPr>
              <w:t>21GEES101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10146" w:rsidRPr="00F33623" w:rsidTr="007C2CAA">
        <w:trPr>
          <w:trHeight w:val="273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>Credits: 3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10146" w:rsidRPr="00F33623" w:rsidTr="007C2CAA">
        <w:trPr>
          <w:trHeight w:val="277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  T  P  : </w:t>
            </w:r>
            <w:r w:rsidRPr="00F33623">
              <w:rPr>
                <w:rFonts w:ascii="Times New Roman" w:hAnsi="Times New Roman" w:cs="Times New Roman"/>
                <w:sz w:val="24"/>
                <w:szCs w:val="24"/>
              </w:rPr>
              <w:t>3 0 0</w:t>
            </w: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Open/ Generic Elective</w:t>
            </w:r>
          </w:p>
        </w:tc>
      </w:tr>
      <w:tr w:rsidR="00310146" w:rsidRPr="00F33623" w:rsidTr="007C2CAA">
        <w:trPr>
          <w:trHeight w:val="273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>Prerequisite: NIL</w:t>
            </w:r>
          </w:p>
        </w:tc>
        <w:tc>
          <w:tcPr>
            <w:tcW w:w="4819" w:type="dxa"/>
          </w:tcPr>
          <w:p w:rsidR="00310146" w:rsidRPr="00F33623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0146" w:rsidRPr="00F33623" w:rsidRDefault="00310146" w:rsidP="00310146">
      <w:pPr>
        <w:jc w:val="both"/>
        <w:rPr>
          <w:rFonts w:ascii="Times New Roman" w:hAnsi="Times New Roman" w:cs="Times New Roman"/>
        </w:rPr>
      </w:pPr>
    </w:p>
    <w:p w:rsidR="00310146" w:rsidRPr="00310146" w:rsidRDefault="00310146" w:rsidP="00310146">
      <w:pPr>
        <w:suppressAutoHyphens w:val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CLO1: </w:t>
      </w:r>
      <w:r w:rsidRPr="00310146">
        <w:rPr>
          <w:rFonts w:ascii="Times New Roman" w:hAnsi="Times New Roman" w:cs="Times New Roman"/>
          <w:sz w:val="24"/>
          <w:szCs w:val="24"/>
        </w:rPr>
        <w:t xml:space="preserve">able to understand and highlight basic economic problems of an economy and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>basic principles of microeconomic theory</w:t>
      </w:r>
    </w:p>
    <w:p w:rsidR="00310146" w:rsidRPr="00310146" w:rsidRDefault="00310146" w:rsidP="00310146">
      <w:pPr>
        <w:suppressAutoHyphens w:val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CLO2: </w:t>
      </w:r>
      <w:r w:rsidRPr="00310146">
        <w:rPr>
          <w:rFonts w:ascii="Times New Roman" w:hAnsi="Times New Roman" w:cs="Times New Roman"/>
          <w:sz w:val="24"/>
          <w:szCs w:val="24"/>
        </w:rPr>
        <w:t>put the theory learnt in daily-life situations</w:t>
      </w:r>
    </w:p>
    <w:p w:rsidR="00310146" w:rsidRPr="00310146" w:rsidRDefault="00310146" w:rsidP="00310146">
      <w:pPr>
        <w:suppressAutoHyphens w:val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CLO3: </w:t>
      </w:r>
      <w:r w:rsidRPr="00310146">
        <w:rPr>
          <w:rFonts w:ascii="Times New Roman" w:hAnsi="Times New Roman" w:cs="Times New Roman"/>
          <w:sz w:val="24"/>
          <w:szCs w:val="24"/>
        </w:rPr>
        <w:t>understand forces of demand and supply</w:t>
      </w:r>
    </w:p>
    <w:p w:rsidR="00310146" w:rsidRPr="00310146" w:rsidRDefault="00310146" w:rsidP="00310146">
      <w:pPr>
        <w:suppressAutoHyphens w:val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CLO4: </w:t>
      </w:r>
      <w:r w:rsidRPr="00310146">
        <w:rPr>
          <w:rFonts w:ascii="Times New Roman" w:hAnsi="Times New Roman" w:cs="Times New Roman"/>
          <w:sz w:val="24"/>
          <w:szCs w:val="24"/>
        </w:rPr>
        <w:t xml:space="preserve">differentiate between different market structures </w:t>
      </w:r>
    </w:p>
    <w:p w:rsidR="00310146" w:rsidRDefault="00310146" w:rsidP="00310146">
      <w:pPr>
        <w:jc w:val="both"/>
        <w:rPr>
          <w:rFonts w:ascii="Times New Roman" w:hAnsi="Times New Roman" w:cs="Times New Roman"/>
          <w:b/>
        </w:rPr>
      </w:pPr>
    </w:p>
    <w:p w:rsidR="00310146" w:rsidRPr="00F33623" w:rsidRDefault="00310146" w:rsidP="00310146">
      <w:pPr>
        <w:rPr>
          <w:rFonts w:ascii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10146" w:rsidRPr="00F33623" w:rsidTr="007C2CAA">
        <w:trPr>
          <w:trHeight w:val="350"/>
        </w:trPr>
        <w:tc>
          <w:tcPr>
            <w:tcW w:w="9639" w:type="dxa"/>
            <w:gridSpan w:val="2"/>
          </w:tcPr>
          <w:p w:rsidR="00310146" w:rsidRPr="00F33623" w:rsidRDefault="00310146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62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ENVIRONMENTAL ECONOMICS</w:t>
            </w:r>
          </w:p>
        </w:tc>
      </w:tr>
      <w:tr w:rsidR="00310146" w:rsidRPr="00F33623" w:rsidTr="007C2CAA">
        <w:trPr>
          <w:trHeight w:val="270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Code: </w:t>
            </w:r>
            <w:r w:rsidRPr="00F33623">
              <w:rPr>
                <w:rFonts w:ascii="Times New Roman" w:hAnsi="Times New Roman" w:cs="Times New Roman"/>
                <w:color w:val="000000" w:themeColor="text1"/>
              </w:rPr>
              <w:t>21GEES102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10146" w:rsidRPr="00F33623" w:rsidTr="007C2CAA">
        <w:trPr>
          <w:trHeight w:val="273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>Credits: 3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10146" w:rsidRPr="00F33623" w:rsidTr="007C2CAA">
        <w:trPr>
          <w:trHeight w:val="277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  T  P  : </w:t>
            </w:r>
            <w:r w:rsidRPr="00F33623">
              <w:rPr>
                <w:rFonts w:ascii="Times New Roman" w:hAnsi="Times New Roman" w:cs="Times New Roman"/>
                <w:sz w:val="24"/>
                <w:szCs w:val="24"/>
              </w:rPr>
              <w:t>3 0 0</w:t>
            </w: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Open/ Generic Elective</w:t>
            </w:r>
          </w:p>
        </w:tc>
      </w:tr>
      <w:tr w:rsidR="00310146" w:rsidRPr="00F33623" w:rsidTr="007C2CAA">
        <w:trPr>
          <w:trHeight w:val="273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>Prerequisite: NIL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</w:tbl>
    <w:p w:rsidR="00310146" w:rsidRPr="00F33623" w:rsidRDefault="00310146" w:rsidP="00310146">
      <w:pPr>
        <w:tabs>
          <w:tab w:val="left" w:pos="2206"/>
        </w:tabs>
        <w:rPr>
          <w:rFonts w:ascii="Times New Roman" w:hAnsi="Times New Roman" w:cs="Times New Roman"/>
          <w:b/>
          <w:color w:val="000000" w:themeColor="text1"/>
        </w:rPr>
      </w:pPr>
    </w:p>
    <w:p w:rsidR="00310146" w:rsidRPr="00310146" w:rsidRDefault="00310146" w:rsidP="00310146">
      <w:pPr>
        <w:suppressAutoHyphens w:val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CLO1: </w:t>
      </w:r>
      <w:r w:rsidRPr="00310146">
        <w:rPr>
          <w:rFonts w:ascii="Times New Roman" w:hAnsi="Times New Roman" w:cs="Times New Roman"/>
          <w:sz w:val="24"/>
          <w:szCs w:val="24"/>
        </w:rPr>
        <w:t>able to understand and demonstrate basic concepts and their relevance</w:t>
      </w:r>
    </w:p>
    <w:p w:rsidR="00310146" w:rsidRPr="00310146" w:rsidRDefault="00310146" w:rsidP="00310146">
      <w:pPr>
        <w:suppressAutoHyphens w:val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CLO2: </w:t>
      </w:r>
      <w:r w:rsidRPr="00310146">
        <w:rPr>
          <w:rFonts w:ascii="Times New Roman" w:hAnsi="Times New Roman" w:cs="Times New Roman"/>
          <w:sz w:val="24"/>
          <w:szCs w:val="24"/>
        </w:rPr>
        <w:t>acquire knowledge of valuation of environment</w:t>
      </w:r>
    </w:p>
    <w:p w:rsidR="00310146" w:rsidRPr="00310146" w:rsidRDefault="00310146" w:rsidP="00310146">
      <w:pPr>
        <w:suppressAutoHyphens w:val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CLO3: </w:t>
      </w:r>
      <w:r w:rsidRPr="00310146">
        <w:rPr>
          <w:rFonts w:ascii="Times New Roman" w:hAnsi="Times New Roman" w:cs="Times New Roman"/>
          <w:sz w:val="24"/>
          <w:szCs w:val="24"/>
        </w:rPr>
        <w:t xml:space="preserve">discuss key environmental problems </w:t>
      </w:r>
    </w:p>
    <w:p w:rsidR="00310146" w:rsidRPr="00310146" w:rsidRDefault="00310146" w:rsidP="00310146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CLO4: </w:t>
      </w:r>
      <w:proofErr w:type="spellStart"/>
      <w:r w:rsidRPr="00310146">
        <w:rPr>
          <w:rFonts w:ascii="Times New Roman" w:hAnsi="Times New Roman" w:cs="Times New Roman"/>
          <w:sz w:val="24"/>
          <w:szCs w:val="24"/>
        </w:rPr>
        <w:t>familiarise</w:t>
      </w:r>
      <w:proofErr w:type="spellEnd"/>
      <w:r w:rsidRPr="00310146">
        <w:rPr>
          <w:rFonts w:ascii="Times New Roman" w:hAnsi="Times New Roman" w:cs="Times New Roman"/>
          <w:sz w:val="24"/>
          <w:szCs w:val="24"/>
        </w:rPr>
        <w:t xml:space="preserve"> with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>sustainable development and international agreements</w:t>
      </w:r>
    </w:p>
    <w:p w:rsidR="00310146" w:rsidRDefault="00310146" w:rsidP="00310146">
      <w:pPr>
        <w:jc w:val="both"/>
        <w:rPr>
          <w:rFonts w:ascii="Times New Roman" w:hAnsi="Times New Roman" w:cs="Times New Roman"/>
          <w:b/>
        </w:rPr>
      </w:pPr>
    </w:p>
    <w:p w:rsidR="00310146" w:rsidRPr="00F33623" w:rsidRDefault="00310146" w:rsidP="00310146">
      <w:pPr>
        <w:rPr>
          <w:rFonts w:ascii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10146" w:rsidRPr="00F33623" w:rsidTr="007C2CAA">
        <w:trPr>
          <w:trHeight w:val="350"/>
        </w:trPr>
        <w:tc>
          <w:tcPr>
            <w:tcW w:w="9639" w:type="dxa"/>
            <w:gridSpan w:val="2"/>
          </w:tcPr>
          <w:p w:rsidR="00310146" w:rsidRPr="00F33623" w:rsidRDefault="00310146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62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INTRODUCTORY MACROECONOMICS</w:t>
            </w:r>
          </w:p>
        </w:tc>
      </w:tr>
      <w:tr w:rsidR="00310146" w:rsidRPr="00F33623" w:rsidTr="007C2CAA">
        <w:trPr>
          <w:trHeight w:val="270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Code: </w:t>
            </w:r>
            <w:r w:rsidRPr="00F33623">
              <w:rPr>
                <w:rFonts w:ascii="Times New Roman" w:hAnsi="Times New Roman" w:cs="Times New Roman"/>
                <w:color w:val="000000" w:themeColor="text1"/>
              </w:rPr>
              <w:t>21GEES201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10146" w:rsidRPr="00F33623" w:rsidTr="007C2CAA">
        <w:trPr>
          <w:trHeight w:val="273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>Credits: 3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10146" w:rsidRPr="00F33623" w:rsidTr="007C2CAA">
        <w:trPr>
          <w:trHeight w:val="277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  T  P  : </w:t>
            </w:r>
            <w:r w:rsidRPr="00F33623">
              <w:rPr>
                <w:rFonts w:ascii="Times New Roman" w:hAnsi="Times New Roman" w:cs="Times New Roman"/>
                <w:sz w:val="24"/>
                <w:szCs w:val="24"/>
              </w:rPr>
              <w:t>3 0 0</w:t>
            </w: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Open/ Generic Elective</w:t>
            </w:r>
          </w:p>
        </w:tc>
      </w:tr>
      <w:tr w:rsidR="00310146" w:rsidRPr="00F33623" w:rsidTr="007C2CAA">
        <w:trPr>
          <w:trHeight w:val="273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>Prerequisite: NIL</w:t>
            </w:r>
          </w:p>
        </w:tc>
        <w:tc>
          <w:tcPr>
            <w:tcW w:w="4819" w:type="dxa"/>
          </w:tcPr>
          <w:p w:rsidR="00310146" w:rsidRPr="00F33623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0146" w:rsidRPr="00F33623" w:rsidRDefault="00310146" w:rsidP="00310146">
      <w:pPr>
        <w:jc w:val="both"/>
        <w:rPr>
          <w:rFonts w:ascii="Times New Roman" w:hAnsi="Times New Roman" w:cs="Times New Roman"/>
        </w:rPr>
      </w:pPr>
    </w:p>
    <w:p w:rsidR="00310146" w:rsidRPr="00310146" w:rsidRDefault="00310146" w:rsidP="00310146">
      <w:pPr>
        <w:tabs>
          <w:tab w:val="left" w:pos="220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>learn basic concepts of Macroeconomics</w:t>
      </w:r>
    </w:p>
    <w:p w:rsidR="00310146" w:rsidRPr="00310146" w:rsidRDefault="00310146" w:rsidP="00310146">
      <w:pPr>
        <w:tabs>
          <w:tab w:val="left" w:pos="220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>acquire knowledge of how an economy works</w:t>
      </w:r>
    </w:p>
    <w:p w:rsidR="00310146" w:rsidRPr="00310146" w:rsidRDefault="00310146" w:rsidP="00310146">
      <w:pPr>
        <w:tabs>
          <w:tab w:val="left" w:pos="220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develop the understanding about money and inflation </w:t>
      </w:r>
    </w:p>
    <w:p w:rsidR="00310146" w:rsidRPr="00310146" w:rsidRDefault="00310146" w:rsidP="00310146">
      <w:pPr>
        <w:tabs>
          <w:tab w:val="left" w:pos="220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CLO4: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describe the outline of balance of payments </w:t>
      </w:r>
    </w:p>
    <w:p w:rsidR="00310146" w:rsidRDefault="00310146" w:rsidP="00310146">
      <w:pPr>
        <w:jc w:val="both"/>
        <w:rPr>
          <w:rFonts w:ascii="Times New Roman" w:hAnsi="Times New Roman" w:cs="Times New Roman"/>
          <w:b/>
        </w:rPr>
      </w:pPr>
    </w:p>
    <w:p w:rsidR="00310146" w:rsidRPr="00F33623" w:rsidRDefault="00310146" w:rsidP="00310146">
      <w:pPr>
        <w:rPr>
          <w:rFonts w:ascii="Times New Roman" w:hAnsi="Times New Roman" w:cs="Times New Roman"/>
          <w:color w:val="000000" w:themeColor="text1"/>
          <w:lang w:eastAsia="en-IN" w:bidi="hi-IN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10146" w:rsidRPr="00F33623" w:rsidTr="007C2CAA">
        <w:trPr>
          <w:trHeight w:val="350"/>
        </w:trPr>
        <w:tc>
          <w:tcPr>
            <w:tcW w:w="9639" w:type="dxa"/>
            <w:gridSpan w:val="2"/>
          </w:tcPr>
          <w:p w:rsidR="00310146" w:rsidRPr="00F33623" w:rsidRDefault="00310146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623">
              <w:rPr>
                <w:rFonts w:ascii="Times New Roman" w:hAnsi="Times New Roman" w:cs="Times New Roman"/>
                <w:b/>
                <w:sz w:val="28"/>
                <w:szCs w:val="28"/>
              </w:rPr>
              <w:t>PUBLIC ECONOMICS</w:t>
            </w:r>
          </w:p>
        </w:tc>
      </w:tr>
      <w:tr w:rsidR="00310146" w:rsidRPr="00F33623" w:rsidTr="007C2CAA">
        <w:trPr>
          <w:trHeight w:val="270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Code: </w:t>
            </w:r>
            <w:r w:rsidRPr="00F33623">
              <w:rPr>
                <w:rFonts w:ascii="Times New Roman" w:hAnsi="Times New Roman" w:cs="Times New Roman"/>
                <w:color w:val="000000" w:themeColor="text1"/>
              </w:rPr>
              <w:t>21GEES301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10146" w:rsidRPr="00F33623" w:rsidTr="007C2CAA">
        <w:trPr>
          <w:trHeight w:val="273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>Credits: 3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10146" w:rsidRPr="00F33623" w:rsidTr="007C2CAA">
        <w:trPr>
          <w:trHeight w:val="277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  T  P  : </w:t>
            </w:r>
            <w:r w:rsidRPr="00F33623">
              <w:rPr>
                <w:rFonts w:ascii="Times New Roman" w:hAnsi="Times New Roman" w:cs="Times New Roman"/>
                <w:sz w:val="24"/>
                <w:szCs w:val="24"/>
              </w:rPr>
              <w:t>3 0 0</w:t>
            </w: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Open/ Generic Elective</w:t>
            </w:r>
          </w:p>
        </w:tc>
      </w:tr>
      <w:tr w:rsidR="00310146" w:rsidRPr="00F33623" w:rsidTr="007C2CAA">
        <w:trPr>
          <w:trHeight w:val="273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>Prerequisite: NIL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</w:tbl>
    <w:p w:rsidR="00310146" w:rsidRPr="00F33623" w:rsidRDefault="00310146" w:rsidP="00310146">
      <w:pPr>
        <w:jc w:val="both"/>
        <w:rPr>
          <w:rFonts w:ascii="Times New Roman" w:hAnsi="Times New Roman" w:cs="Times New Roman"/>
        </w:rPr>
      </w:pPr>
    </w:p>
    <w:p w:rsidR="00310146" w:rsidRPr="00310146" w:rsidRDefault="00310146" w:rsidP="00310146">
      <w:pPr>
        <w:suppressAutoHyphens w:val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CLO1: </w:t>
      </w:r>
      <w:r w:rsidRPr="00310146">
        <w:rPr>
          <w:rFonts w:ascii="Times New Roman" w:hAnsi="Times New Roman" w:cs="Times New Roman"/>
          <w:sz w:val="24"/>
          <w:szCs w:val="24"/>
        </w:rPr>
        <w:t xml:space="preserve">able to understand and demonstrate basic concepts of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>public economic theories</w:t>
      </w:r>
      <w:r w:rsidRPr="00310146">
        <w:rPr>
          <w:rFonts w:ascii="Times New Roman" w:hAnsi="Times New Roman" w:cs="Times New Roman"/>
          <w:sz w:val="24"/>
          <w:szCs w:val="24"/>
        </w:rPr>
        <w:t xml:space="preserve"> and their relevance</w:t>
      </w:r>
    </w:p>
    <w:p w:rsidR="00310146" w:rsidRPr="00310146" w:rsidRDefault="00310146" w:rsidP="00310146">
      <w:pPr>
        <w:suppressAutoHyphens w:val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CLO2: </w:t>
      </w:r>
      <w:r w:rsidRPr="00310146">
        <w:rPr>
          <w:rFonts w:ascii="Times New Roman" w:hAnsi="Times New Roman" w:cs="Times New Roman"/>
          <w:sz w:val="24"/>
          <w:szCs w:val="24"/>
        </w:rPr>
        <w:t xml:space="preserve">build an understanding of externalities and their solution </w:t>
      </w:r>
    </w:p>
    <w:p w:rsidR="00310146" w:rsidRPr="00310146" w:rsidRDefault="00310146" w:rsidP="00310146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>learn about taxation and public finance</w:t>
      </w:r>
    </w:p>
    <w:p w:rsidR="00310146" w:rsidRPr="00310146" w:rsidRDefault="00310146" w:rsidP="00310146">
      <w:pPr>
        <w:tabs>
          <w:tab w:val="left" w:pos="220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CLO4: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>differentiate between different types of deficits</w:t>
      </w:r>
    </w:p>
    <w:p w:rsidR="00310146" w:rsidRPr="00F27BFA" w:rsidRDefault="00310146" w:rsidP="00310146">
      <w:pPr>
        <w:jc w:val="both"/>
        <w:rPr>
          <w:rFonts w:ascii="Times New Roman" w:hAnsi="Times New Roman" w:cs="Times New Roman"/>
          <w:b/>
        </w:rPr>
      </w:pPr>
    </w:p>
    <w:p w:rsidR="00310146" w:rsidRPr="00F33623" w:rsidRDefault="00310146" w:rsidP="00310146">
      <w:pPr>
        <w:rPr>
          <w:rFonts w:ascii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19"/>
      </w:tblGrid>
      <w:tr w:rsidR="00310146" w:rsidRPr="00F33623" w:rsidTr="007C2CAA">
        <w:trPr>
          <w:trHeight w:val="350"/>
        </w:trPr>
        <w:tc>
          <w:tcPr>
            <w:tcW w:w="9639" w:type="dxa"/>
            <w:gridSpan w:val="2"/>
          </w:tcPr>
          <w:p w:rsidR="00310146" w:rsidRPr="00F33623" w:rsidRDefault="00310146" w:rsidP="007C2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623">
              <w:rPr>
                <w:rFonts w:ascii="Times New Roman" w:hAnsi="Times New Roman" w:cs="Times New Roman"/>
                <w:b/>
                <w:sz w:val="28"/>
                <w:szCs w:val="28"/>
              </w:rPr>
              <w:t>INDIAN ECONOMY</w:t>
            </w:r>
          </w:p>
        </w:tc>
      </w:tr>
      <w:tr w:rsidR="00310146" w:rsidRPr="00F33623" w:rsidTr="007C2CAA">
        <w:trPr>
          <w:trHeight w:val="270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Code: </w:t>
            </w:r>
            <w:r w:rsidRPr="00F33623">
              <w:rPr>
                <w:rFonts w:ascii="Times New Roman" w:hAnsi="Times New Roman" w:cs="Times New Roman"/>
                <w:color w:val="000000" w:themeColor="text1"/>
              </w:rPr>
              <w:t>21GEES401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Continuous Evaluation: 40 Marks</w:t>
            </w:r>
          </w:p>
        </w:tc>
      </w:tr>
      <w:tr w:rsidR="00310146" w:rsidRPr="00F33623" w:rsidTr="007C2CAA">
        <w:trPr>
          <w:trHeight w:val="273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>Credits: 3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End Semester Examination: 60 Marks</w:t>
            </w:r>
          </w:p>
        </w:tc>
      </w:tr>
      <w:tr w:rsidR="00310146" w:rsidRPr="00F33623" w:rsidTr="007C2CAA">
        <w:trPr>
          <w:trHeight w:val="277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  T  P  : </w:t>
            </w:r>
            <w:r w:rsidRPr="00F33623">
              <w:rPr>
                <w:rFonts w:ascii="Times New Roman" w:hAnsi="Times New Roman" w:cs="Times New Roman"/>
                <w:sz w:val="24"/>
                <w:szCs w:val="24"/>
              </w:rPr>
              <w:t>3 0 0</w:t>
            </w: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36FA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Course Category: Open/ Generic Elective</w:t>
            </w:r>
          </w:p>
        </w:tc>
      </w:tr>
      <w:tr w:rsidR="00310146" w:rsidRPr="00F33623" w:rsidTr="007C2CAA">
        <w:trPr>
          <w:trHeight w:val="273"/>
        </w:trPr>
        <w:tc>
          <w:tcPr>
            <w:tcW w:w="4820" w:type="dxa"/>
          </w:tcPr>
          <w:p w:rsidR="00310146" w:rsidRPr="00F33623" w:rsidRDefault="00310146" w:rsidP="007C2CAA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623">
              <w:rPr>
                <w:rFonts w:ascii="Times New Roman" w:hAnsi="Times New Roman" w:cs="Times New Roman"/>
                <w:b/>
                <w:sz w:val="24"/>
                <w:szCs w:val="24"/>
              </w:rPr>
              <w:t>Prerequisite: NIL</w:t>
            </w:r>
          </w:p>
        </w:tc>
        <w:tc>
          <w:tcPr>
            <w:tcW w:w="4819" w:type="dxa"/>
          </w:tcPr>
          <w:p w:rsidR="00310146" w:rsidRPr="00F36FAA" w:rsidRDefault="00310146" w:rsidP="007C2CAA">
            <w:pPr>
              <w:pStyle w:val="TableParagraph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</w:tbl>
    <w:p w:rsidR="00310146" w:rsidRPr="00F33623" w:rsidRDefault="00310146" w:rsidP="00310146">
      <w:pPr>
        <w:jc w:val="both"/>
        <w:rPr>
          <w:rFonts w:ascii="Times New Roman" w:hAnsi="Times New Roman" w:cs="Times New Roman"/>
        </w:rPr>
      </w:pPr>
    </w:p>
    <w:p w:rsidR="00310146" w:rsidRPr="00310146" w:rsidRDefault="00310146" w:rsidP="00310146">
      <w:pPr>
        <w:tabs>
          <w:tab w:val="left" w:pos="2206"/>
        </w:tabs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CLO1: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>review major demographic indicators</w:t>
      </w:r>
    </w:p>
    <w:p w:rsidR="00310146" w:rsidRPr="00310146" w:rsidRDefault="00310146" w:rsidP="00310146">
      <w:pPr>
        <w:tabs>
          <w:tab w:val="left" w:pos="2206"/>
        </w:tabs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CLO2: </w:t>
      </w:r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>comprehend the concept of inequality</w:t>
      </w:r>
    </w:p>
    <w:p w:rsidR="00310146" w:rsidRPr="00310146" w:rsidRDefault="00310146" w:rsidP="00310146">
      <w:pPr>
        <w:tabs>
          <w:tab w:val="left" w:pos="2206"/>
        </w:tabs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CLO3: </w:t>
      </w:r>
      <w:proofErr w:type="spellStart"/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>analyse</w:t>
      </w:r>
      <w:proofErr w:type="spellEnd"/>
      <w:r w:rsidRPr="00310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agriculture sector  </w:t>
      </w:r>
    </w:p>
    <w:p w:rsidR="00310146" w:rsidRPr="0004149D" w:rsidRDefault="00310146" w:rsidP="00310146">
      <w:pPr>
        <w:widowControl/>
        <w:suppressAutoHyphens w:val="0"/>
        <w:jc w:val="center"/>
        <w:textAlignment w:val="auto"/>
        <w:rPr>
          <w:rFonts w:asciiTheme="minorHAnsi" w:eastAsiaTheme="minorHAnsi" w:hAnsiTheme="minorHAnsi" w:cstheme="minorBidi"/>
          <w:lang w:eastAsia="en-US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1"/>
        <w:gridCol w:w="4428"/>
      </w:tblGrid>
      <w:tr w:rsidR="00310146" w:rsidRPr="0004149D" w:rsidTr="007C2CAA">
        <w:trPr>
          <w:trHeight w:val="350"/>
        </w:trPr>
        <w:tc>
          <w:tcPr>
            <w:tcW w:w="9639" w:type="dxa"/>
            <w:gridSpan w:val="2"/>
          </w:tcPr>
          <w:p w:rsidR="00310146" w:rsidRPr="0004149D" w:rsidRDefault="00310146" w:rsidP="007C2CAA">
            <w:pPr>
              <w:widowControl/>
              <w:suppressAutoHyphens w:val="0"/>
              <w:jc w:val="center"/>
              <w:textAlignment w:val="auto"/>
              <w:rPr>
                <w:rFonts w:ascii="Times New Roman" w:eastAsiaTheme="minorHAnsi" w:hAnsi="Times New Roman" w:cs="Times New Roman"/>
                <w:sz w:val="24"/>
                <w:lang w:eastAsia="en-US"/>
              </w:rPr>
            </w:pPr>
            <w:r w:rsidRPr="0004149D">
              <w:rPr>
                <w:rFonts w:ascii="Times New Roman" w:eastAsiaTheme="minorHAnsi" w:hAnsi="Times New Roman" w:cs="Times New Roman"/>
                <w:b/>
                <w:bCs/>
                <w:sz w:val="28"/>
                <w:szCs w:val="24"/>
                <w:lang w:eastAsia="en-US"/>
              </w:rPr>
              <w:t>LIVE PROJECTS &amp; INDUSTRY VISITS</w:t>
            </w:r>
          </w:p>
          <w:p w:rsidR="00310146" w:rsidRPr="0004149D" w:rsidRDefault="00310146" w:rsidP="007C2CAA">
            <w:pPr>
              <w:widowControl/>
              <w:suppressAutoHyphens w:val="0"/>
              <w:jc w:val="center"/>
              <w:textAlignment w:val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4149D">
              <w:rPr>
                <w:rFonts w:ascii="Times New Roman" w:eastAsiaTheme="minorHAnsi" w:hAnsi="Times New Roman" w:cs="Times New Roman"/>
                <w:sz w:val="24"/>
                <w:lang w:eastAsia="en-US"/>
              </w:rPr>
              <w:t>(Faculty of Science , Humanities &amp; Social Science)</w:t>
            </w:r>
          </w:p>
        </w:tc>
      </w:tr>
      <w:tr w:rsidR="00310146" w:rsidRPr="0004149D" w:rsidTr="007C2CAA">
        <w:trPr>
          <w:trHeight w:val="252"/>
        </w:trPr>
        <w:tc>
          <w:tcPr>
            <w:tcW w:w="5211" w:type="dxa"/>
          </w:tcPr>
          <w:p w:rsidR="00310146" w:rsidRDefault="00310146" w:rsidP="007C2CAA">
            <w:pPr>
              <w:suppressAutoHyphens w:val="0"/>
              <w:autoSpaceDE w:val="0"/>
              <w:autoSpaceDN w:val="0"/>
              <w:ind w:left="110"/>
              <w:textAlignment w:val="auto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  <w:p w:rsidR="00310146" w:rsidRPr="0004149D" w:rsidRDefault="00310146" w:rsidP="007C2CAA">
            <w:pPr>
              <w:suppressAutoHyphens w:val="0"/>
              <w:autoSpaceDE w:val="0"/>
              <w:autoSpaceDN w:val="0"/>
              <w:textAlignment w:val="auto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 xml:space="preserve"> </w:t>
            </w:r>
            <w:r w:rsidRPr="0004149D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 xml:space="preserve">Course Code: </w:t>
            </w:r>
          </w:p>
        </w:tc>
        <w:tc>
          <w:tcPr>
            <w:tcW w:w="4428" w:type="dxa"/>
          </w:tcPr>
          <w:p w:rsidR="00310146" w:rsidRPr="00F36FAA" w:rsidRDefault="00310146" w:rsidP="007C2CAA">
            <w:pPr>
              <w:suppressAutoHyphens w:val="0"/>
              <w:autoSpaceDE w:val="0"/>
              <w:autoSpaceDN w:val="0"/>
              <w:ind w:left="105"/>
              <w:textAlignment w:val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lang w:eastAsia="en-US"/>
              </w:rPr>
            </w:pPr>
            <w:r w:rsidRPr="00F36FAA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lang w:eastAsia="en-US"/>
              </w:rPr>
              <w:t xml:space="preserve">Continuous Evaluation: </w:t>
            </w:r>
          </w:p>
        </w:tc>
      </w:tr>
      <w:tr w:rsidR="00310146" w:rsidRPr="0004149D" w:rsidTr="007C2CAA">
        <w:trPr>
          <w:trHeight w:val="273"/>
        </w:trPr>
        <w:tc>
          <w:tcPr>
            <w:tcW w:w="5211" w:type="dxa"/>
          </w:tcPr>
          <w:p w:rsidR="00310146" w:rsidRPr="0004149D" w:rsidRDefault="00310146" w:rsidP="007C2CAA">
            <w:pPr>
              <w:suppressAutoHyphens w:val="0"/>
              <w:autoSpaceDE w:val="0"/>
              <w:autoSpaceDN w:val="0"/>
              <w:ind w:left="110"/>
              <w:textAlignment w:val="auto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 w:rsidRPr="0004149D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Credits: 1</w:t>
            </w:r>
          </w:p>
        </w:tc>
        <w:tc>
          <w:tcPr>
            <w:tcW w:w="4428" w:type="dxa"/>
          </w:tcPr>
          <w:p w:rsidR="00310146" w:rsidRPr="00F36FAA" w:rsidRDefault="00310146" w:rsidP="007C2CAA">
            <w:pPr>
              <w:suppressAutoHyphens w:val="0"/>
              <w:autoSpaceDE w:val="0"/>
              <w:autoSpaceDN w:val="0"/>
              <w:ind w:left="105"/>
              <w:textAlignment w:val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lang w:eastAsia="en-US"/>
              </w:rPr>
            </w:pPr>
            <w:r w:rsidRPr="00F36FAA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lang w:eastAsia="en-US"/>
              </w:rPr>
              <w:t xml:space="preserve">End Semester Examination: </w:t>
            </w:r>
          </w:p>
        </w:tc>
      </w:tr>
      <w:tr w:rsidR="00310146" w:rsidRPr="0004149D" w:rsidTr="007C2CAA">
        <w:trPr>
          <w:trHeight w:val="277"/>
        </w:trPr>
        <w:tc>
          <w:tcPr>
            <w:tcW w:w="5211" w:type="dxa"/>
          </w:tcPr>
          <w:p w:rsidR="00310146" w:rsidRPr="0004149D" w:rsidRDefault="00310146" w:rsidP="007C2CAA">
            <w:pPr>
              <w:suppressAutoHyphens w:val="0"/>
              <w:autoSpaceDE w:val="0"/>
              <w:autoSpaceDN w:val="0"/>
              <w:ind w:left="110"/>
              <w:textAlignment w:val="auto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 w:rsidRPr="0004149D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Duration : Continuous</w:t>
            </w:r>
          </w:p>
        </w:tc>
        <w:tc>
          <w:tcPr>
            <w:tcW w:w="4428" w:type="dxa"/>
          </w:tcPr>
          <w:p w:rsidR="00310146" w:rsidRPr="00F36FAA" w:rsidRDefault="00310146" w:rsidP="007C2CAA">
            <w:pPr>
              <w:suppressAutoHyphens w:val="0"/>
              <w:autoSpaceDE w:val="0"/>
              <w:autoSpaceDN w:val="0"/>
              <w:ind w:left="105"/>
              <w:textAlignment w:val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lang w:eastAsia="en-US"/>
              </w:rPr>
            </w:pPr>
            <w:r w:rsidRPr="00F36FAA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lang w:eastAsia="en-US"/>
              </w:rPr>
              <w:t>Course Type: Skill Enhancement Course</w:t>
            </w:r>
          </w:p>
        </w:tc>
      </w:tr>
      <w:tr w:rsidR="00310146" w:rsidRPr="0004149D" w:rsidTr="007C2CAA">
        <w:trPr>
          <w:trHeight w:val="273"/>
        </w:trPr>
        <w:tc>
          <w:tcPr>
            <w:tcW w:w="5211" w:type="dxa"/>
          </w:tcPr>
          <w:p w:rsidR="00310146" w:rsidRPr="0004149D" w:rsidRDefault="00310146" w:rsidP="007C2CAA">
            <w:pPr>
              <w:suppressAutoHyphens w:val="0"/>
              <w:autoSpaceDE w:val="0"/>
              <w:autoSpaceDN w:val="0"/>
              <w:ind w:left="110"/>
              <w:textAlignment w:val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04149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Prerequisite: Nil</w:t>
            </w:r>
          </w:p>
        </w:tc>
        <w:tc>
          <w:tcPr>
            <w:tcW w:w="4428" w:type="dxa"/>
          </w:tcPr>
          <w:p w:rsidR="00310146" w:rsidRPr="00F36FAA" w:rsidRDefault="00310146" w:rsidP="007C2CAA">
            <w:pPr>
              <w:suppressAutoHyphens w:val="0"/>
              <w:autoSpaceDE w:val="0"/>
              <w:autoSpaceDN w:val="0"/>
              <w:ind w:left="105"/>
              <w:textAlignment w:val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lang w:eastAsia="en-US"/>
              </w:rPr>
            </w:pPr>
          </w:p>
        </w:tc>
      </w:tr>
    </w:tbl>
    <w:p w:rsidR="00310146" w:rsidRPr="0004149D" w:rsidRDefault="00310146" w:rsidP="00310146">
      <w:pPr>
        <w:widowControl/>
        <w:suppressAutoHyphens w:val="0"/>
        <w:textAlignment w:val="auto"/>
        <w:rPr>
          <w:rFonts w:asciiTheme="minorHAnsi" w:eastAsiaTheme="minorHAnsi" w:hAnsiTheme="minorHAnsi" w:cstheme="minorBidi"/>
          <w:lang w:eastAsia="en-US"/>
        </w:rPr>
      </w:pPr>
    </w:p>
    <w:p w:rsidR="00310146" w:rsidRPr="0004149D" w:rsidRDefault="007C2CAA" w:rsidP="007C2CAA">
      <w:pPr>
        <w:widowControl/>
        <w:suppressAutoHyphens w:val="0"/>
        <w:contextualSpacing/>
        <w:textAlignment w:val="auto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CLO1: </w:t>
      </w:r>
      <w:r w:rsidR="00310146" w:rsidRPr="0004149D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Capable enough to exhibit strong foundation knowledge of domain area. </w:t>
      </w:r>
    </w:p>
    <w:p w:rsidR="00310146" w:rsidRPr="0004149D" w:rsidRDefault="007C2CAA" w:rsidP="007C2CAA">
      <w:pPr>
        <w:widowControl/>
        <w:suppressAutoHyphens w:val="0"/>
        <w:contextualSpacing/>
        <w:textAlignment w:val="auto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CLO2: </w:t>
      </w:r>
      <w:r w:rsidR="00310146" w:rsidRPr="0004149D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Students can take a challenge and place better career development scenario in professional life. </w:t>
      </w:r>
    </w:p>
    <w:p w:rsidR="00310146" w:rsidRPr="0004149D" w:rsidRDefault="007C2CAA" w:rsidP="007C2CAA">
      <w:pPr>
        <w:widowControl/>
        <w:suppressAutoHyphens w:val="0"/>
        <w:contextualSpacing/>
        <w:textAlignment w:val="auto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CLO3: </w:t>
      </w:r>
      <w:r w:rsidR="00310146" w:rsidRPr="0004149D">
        <w:rPr>
          <w:rFonts w:ascii="Times New Roman" w:eastAsiaTheme="minorHAnsi" w:hAnsi="Times New Roman" w:cs="Times New Roman"/>
          <w:color w:val="000000" w:themeColor="text1"/>
          <w:lang w:eastAsia="en-US"/>
        </w:rPr>
        <w:t>It gives a strong boost for experienced to take their career into next stage.</w:t>
      </w:r>
    </w:p>
    <w:p w:rsidR="00310146" w:rsidRDefault="007C2CAA" w:rsidP="00310146">
      <w:pPr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CLO4: </w:t>
      </w:r>
      <w:r w:rsidR="00310146" w:rsidRPr="0004149D">
        <w:rPr>
          <w:rFonts w:ascii="Times New Roman" w:eastAsiaTheme="minorHAnsi" w:hAnsi="Times New Roman" w:cs="Times New Roman"/>
          <w:color w:val="000000" w:themeColor="text1"/>
          <w:lang w:eastAsia="en-US"/>
        </w:rPr>
        <w:t>Successfully completion of live projects shows a better stand and technical expertise in domain area.</w:t>
      </w:r>
    </w:p>
    <w:p w:rsidR="007C2CAA" w:rsidRDefault="007C2CAA" w:rsidP="00310146">
      <w:pPr>
        <w:rPr>
          <w:rFonts w:ascii="Times New Roman" w:eastAsiaTheme="minorHAnsi" w:hAnsi="Times New Roman" w:cs="Times New Roman"/>
          <w:color w:val="000000" w:themeColor="text1"/>
          <w:lang w:eastAsia="en-US"/>
        </w:rPr>
      </w:pPr>
    </w:p>
    <w:p w:rsidR="007C2CAA" w:rsidRDefault="007C2CAA" w:rsidP="007C2CAA">
      <w:pPr>
        <w:tabs>
          <w:tab w:val="left" w:pos="2206"/>
        </w:tabs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1"/>
        <w:gridCol w:w="4428"/>
      </w:tblGrid>
      <w:tr w:rsidR="007C2CAA" w:rsidRPr="00A95727" w:rsidTr="007C2CAA">
        <w:trPr>
          <w:trHeight w:val="350"/>
        </w:trPr>
        <w:tc>
          <w:tcPr>
            <w:tcW w:w="9639" w:type="dxa"/>
            <w:gridSpan w:val="2"/>
          </w:tcPr>
          <w:p w:rsidR="007C2CAA" w:rsidRPr="00A95727" w:rsidRDefault="007C2CAA" w:rsidP="007C2CAA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957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  <w:t>SUMMER INTERNSHIP</w:t>
            </w:r>
          </w:p>
          <w:p w:rsidR="007C2CAA" w:rsidRPr="00A95727" w:rsidRDefault="007C2CAA" w:rsidP="007C2CAA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95727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(Faculty of Science , Humanities &amp; Social Science)</w:t>
            </w:r>
          </w:p>
        </w:tc>
      </w:tr>
      <w:tr w:rsidR="007C2CAA" w:rsidRPr="00A95727" w:rsidTr="007C2CAA">
        <w:trPr>
          <w:trHeight w:val="270"/>
        </w:trPr>
        <w:tc>
          <w:tcPr>
            <w:tcW w:w="5211" w:type="dxa"/>
          </w:tcPr>
          <w:p w:rsidR="007C2CAA" w:rsidRPr="00A95727" w:rsidRDefault="007C2CAA" w:rsidP="007C2CAA">
            <w:pPr>
              <w:suppressAutoHyphens w:val="0"/>
              <w:autoSpaceDE w:val="0"/>
              <w:autoSpaceDN w:val="0"/>
              <w:ind w:left="110"/>
              <w:textAlignment w:val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bookmarkStart w:id="0" w:name="_GoBack" w:colFirst="1" w:colLast="1"/>
            <w:r w:rsidRPr="00A95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Course Code: 21FSH401</w:t>
            </w:r>
          </w:p>
        </w:tc>
        <w:tc>
          <w:tcPr>
            <w:tcW w:w="4428" w:type="dxa"/>
          </w:tcPr>
          <w:p w:rsidR="007C2CAA" w:rsidRPr="00F36FAA" w:rsidRDefault="007C2CAA" w:rsidP="007C2CAA">
            <w:pPr>
              <w:suppressAutoHyphens w:val="0"/>
              <w:autoSpaceDE w:val="0"/>
              <w:autoSpaceDN w:val="0"/>
              <w:ind w:left="105"/>
              <w:textAlignment w:val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en-US"/>
              </w:rPr>
            </w:pPr>
            <w:r w:rsidRPr="00F36FAA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en-US"/>
              </w:rPr>
              <w:t>Continuous Evaluation: 60  Marks</w:t>
            </w:r>
          </w:p>
        </w:tc>
      </w:tr>
      <w:tr w:rsidR="007C2CAA" w:rsidRPr="00A95727" w:rsidTr="007C2CAA">
        <w:trPr>
          <w:trHeight w:val="273"/>
        </w:trPr>
        <w:tc>
          <w:tcPr>
            <w:tcW w:w="5211" w:type="dxa"/>
          </w:tcPr>
          <w:p w:rsidR="007C2CAA" w:rsidRPr="00A95727" w:rsidRDefault="007C2CAA" w:rsidP="007C2CAA">
            <w:pPr>
              <w:suppressAutoHyphens w:val="0"/>
              <w:autoSpaceDE w:val="0"/>
              <w:autoSpaceDN w:val="0"/>
              <w:ind w:left="110"/>
              <w:textAlignment w:val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95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Credits: 4</w:t>
            </w:r>
          </w:p>
        </w:tc>
        <w:tc>
          <w:tcPr>
            <w:tcW w:w="4428" w:type="dxa"/>
          </w:tcPr>
          <w:p w:rsidR="007C2CAA" w:rsidRPr="00F36FAA" w:rsidRDefault="007C2CAA" w:rsidP="007C2CAA">
            <w:pPr>
              <w:suppressAutoHyphens w:val="0"/>
              <w:autoSpaceDE w:val="0"/>
              <w:autoSpaceDN w:val="0"/>
              <w:ind w:left="105"/>
              <w:textAlignment w:val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en-US"/>
              </w:rPr>
            </w:pPr>
            <w:r w:rsidRPr="00F36FAA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en-US"/>
              </w:rPr>
              <w:t>End Semester Examination: 40 Marks</w:t>
            </w:r>
          </w:p>
        </w:tc>
      </w:tr>
      <w:tr w:rsidR="007C2CAA" w:rsidRPr="00A95727" w:rsidTr="007C2CAA">
        <w:trPr>
          <w:trHeight w:val="277"/>
        </w:trPr>
        <w:tc>
          <w:tcPr>
            <w:tcW w:w="5211" w:type="dxa"/>
          </w:tcPr>
          <w:p w:rsidR="007C2CAA" w:rsidRPr="00A95727" w:rsidRDefault="007C2CAA" w:rsidP="007C2CAA">
            <w:pPr>
              <w:suppressAutoHyphens w:val="0"/>
              <w:autoSpaceDE w:val="0"/>
              <w:autoSpaceDN w:val="0"/>
              <w:ind w:left="110"/>
              <w:textAlignment w:val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95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Duration : 3 / 4 Weeks</w:t>
            </w:r>
          </w:p>
        </w:tc>
        <w:tc>
          <w:tcPr>
            <w:tcW w:w="4428" w:type="dxa"/>
          </w:tcPr>
          <w:p w:rsidR="007C2CAA" w:rsidRPr="00F36FAA" w:rsidRDefault="007C2CAA" w:rsidP="007C2CAA">
            <w:pPr>
              <w:suppressAutoHyphens w:val="0"/>
              <w:autoSpaceDE w:val="0"/>
              <w:autoSpaceDN w:val="0"/>
              <w:ind w:left="105"/>
              <w:textAlignment w:val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en-US"/>
              </w:rPr>
            </w:pPr>
            <w:r w:rsidRPr="00F36FAA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en-US"/>
              </w:rPr>
              <w:t>Course Type: Skill Enhancement Course</w:t>
            </w:r>
          </w:p>
        </w:tc>
      </w:tr>
      <w:bookmarkEnd w:id="0"/>
      <w:tr w:rsidR="007C2CAA" w:rsidRPr="00A95727" w:rsidTr="007C2CAA">
        <w:trPr>
          <w:trHeight w:val="273"/>
        </w:trPr>
        <w:tc>
          <w:tcPr>
            <w:tcW w:w="5211" w:type="dxa"/>
          </w:tcPr>
          <w:p w:rsidR="007C2CAA" w:rsidRPr="00A95727" w:rsidRDefault="007C2CAA" w:rsidP="007C2CAA">
            <w:pPr>
              <w:suppressAutoHyphens w:val="0"/>
              <w:autoSpaceDE w:val="0"/>
              <w:autoSpaceDN w:val="0"/>
              <w:ind w:left="110"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57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Prerequisite: Nil</w:t>
            </w:r>
          </w:p>
        </w:tc>
        <w:tc>
          <w:tcPr>
            <w:tcW w:w="4428" w:type="dxa"/>
          </w:tcPr>
          <w:p w:rsidR="007C2CAA" w:rsidRPr="00A95727" w:rsidRDefault="007C2CAA" w:rsidP="007C2CAA">
            <w:pPr>
              <w:suppressAutoHyphens w:val="0"/>
              <w:autoSpaceDE w:val="0"/>
              <w:autoSpaceDN w:val="0"/>
              <w:ind w:left="105"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C2CAA" w:rsidRPr="00A95727" w:rsidRDefault="007C2CAA" w:rsidP="007C2CAA">
      <w:pPr>
        <w:suppressAutoHyphens w:val="0"/>
        <w:autoSpaceDE w:val="0"/>
        <w:autoSpaceDN w:val="0"/>
        <w:textAlignment w:val="auto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7C2CAA" w:rsidRPr="00A95727" w:rsidRDefault="007C2CAA" w:rsidP="007C2CAA">
      <w:pPr>
        <w:widowControl/>
        <w:suppressAutoHyphens w:val="0"/>
        <w:autoSpaceDE w:val="0"/>
        <w:autoSpaceDN w:val="0"/>
        <w:contextualSpacing/>
        <w:jc w:val="both"/>
        <w:textAlignment w:val="auto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CLO1: </w:t>
      </w:r>
      <w:r w:rsidRPr="00A95727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Able to demonstrate various aspects of theory as well as practical.</w:t>
      </w:r>
    </w:p>
    <w:p w:rsidR="007C2CAA" w:rsidRPr="00A95727" w:rsidRDefault="007C2CAA" w:rsidP="007C2CAA">
      <w:pPr>
        <w:widowControl/>
        <w:suppressAutoHyphens w:val="0"/>
        <w:autoSpaceDE w:val="0"/>
        <w:autoSpaceDN w:val="0"/>
        <w:ind w:right="270"/>
        <w:jc w:val="both"/>
        <w:textAlignment w:val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IN" w:eastAsia="en-IN"/>
        </w:rPr>
        <w:t xml:space="preserve">CLO2: </w:t>
      </w:r>
      <w:r w:rsidRPr="00A95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IN" w:eastAsia="en-IN"/>
        </w:rPr>
        <w:t>Able to build and expand network of professional relationships and contacts.</w:t>
      </w:r>
    </w:p>
    <w:p w:rsidR="007C2CAA" w:rsidRPr="00A95727" w:rsidRDefault="007C2CAA" w:rsidP="007C2CAA">
      <w:pPr>
        <w:widowControl/>
        <w:suppressAutoHyphens w:val="0"/>
        <w:autoSpaceDE w:val="0"/>
        <w:autoSpaceDN w:val="0"/>
        <w:ind w:right="270"/>
        <w:jc w:val="both"/>
        <w:textAlignment w:val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IN" w:eastAsia="en-IN"/>
        </w:rPr>
        <w:t xml:space="preserve">CLO3: </w:t>
      </w:r>
      <w:r w:rsidRPr="00A95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IN" w:eastAsia="en-IN"/>
        </w:rPr>
        <w:t>Develop a solid work ethic and professional demeanour, as well as a commitment to ethical conduct and social responsibility.</w:t>
      </w:r>
    </w:p>
    <w:p w:rsidR="007C2CAA" w:rsidRPr="00A95727" w:rsidRDefault="007C2CAA" w:rsidP="007C2CAA">
      <w:pPr>
        <w:suppressAutoHyphens w:val="0"/>
        <w:autoSpaceDE w:val="0"/>
        <w:autoSpaceDN w:val="0"/>
        <w:jc w:val="both"/>
        <w:textAlignment w:val="auto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CLO4: </w:t>
      </w:r>
      <w:r w:rsidRPr="00A95727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At the end of the course, a student will be competent in their domain area.</w:t>
      </w:r>
    </w:p>
    <w:p w:rsidR="007C2CAA" w:rsidRDefault="007C2CAA" w:rsidP="00310146"/>
    <w:sectPr w:rsidR="007C2C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52CB7"/>
    <w:multiLevelType w:val="hybridMultilevel"/>
    <w:tmpl w:val="47CAA23A"/>
    <w:lvl w:ilvl="0" w:tplc="384C1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CAA7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7065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EEFB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7495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5EF1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D83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4A9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8621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0273E7"/>
    <w:multiLevelType w:val="hybridMultilevel"/>
    <w:tmpl w:val="86143216"/>
    <w:lvl w:ilvl="0" w:tplc="02A239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D413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B20E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602A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EED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CAAC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EAC6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C42C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82B8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A3A"/>
    <w:rsid w:val="00310146"/>
    <w:rsid w:val="00325804"/>
    <w:rsid w:val="00342A3A"/>
    <w:rsid w:val="007C2CAA"/>
    <w:rsid w:val="008F1519"/>
    <w:rsid w:val="00CD06CE"/>
    <w:rsid w:val="00F36FAA"/>
    <w:rsid w:val="00FE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A3A"/>
    <w:pPr>
      <w:widowControl w:val="0"/>
      <w:suppressAutoHyphens/>
      <w:spacing w:after="0" w:line="240" w:lineRule="auto"/>
      <w:textAlignment w:val="baseline"/>
    </w:pPr>
    <w:rPr>
      <w:rFonts w:ascii="Calibri" w:eastAsia="Calibri" w:hAnsi="Calibri" w:cs="F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42A3A"/>
    <w:pPr>
      <w:widowControl w:val="0"/>
      <w:suppressAutoHyphens/>
      <w:spacing w:after="0" w:line="240" w:lineRule="auto"/>
      <w:textAlignment w:val="baseline"/>
    </w:pPr>
    <w:rPr>
      <w:rFonts w:ascii="Bookman Old Style" w:eastAsia="Bookman Old Style" w:hAnsi="Bookman Old Style" w:cs="Bookman Old Style"/>
      <w:lang w:val="en-US" w:eastAsia="zh-CN" w:bidi="en-US"/>
    </w:rPr>
  </w:style>
  <w:style w:type="paragraph" w:customStyle="1" w:styleId="TableParagraph">
    <w:name w:val="Table Paragraph"/>
    <w:basedOn w:val="Standard"/>
    <w:uiPriority w:val="1"/>
    <w:qFormat/>
    <w:rsid w:val="00342A3A"/>
  </w:style>
  <w:style w:type="paragraph" w:styleId="ListParagraph">
    <w:name w:val="List Paragraph"/>
    <w:basedOn w:val="Normal"/>
    <w:uiPriority w:val="34"/>
    <w:qFormat/>
    <w:rsid w:val="00342A3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342A3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42A3A"/>
    <w:rPr>
      <w:rFonts w:ascii="Calibri" w:eastAsia="Calibri" w:hAnsi="Calibri" w:cs="F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A3A"/>
    <w:pPr>
      <w:widowControl w:val="0"/>
      <w:suppressAutoHyphens/>
      <w:spacing w:after="0" w:line="240" w:lineRule="auto"/>
      <w:textAlignment w:val="baseline"/>
    </w:pPr>
    <w:rPr>
      <w:rFonts w:ascii="Calibri" w:eastAsia="Calibri" w:hAnsi="Calibri" w:cs="F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42A3A"/>
    <w:pPr>
      <w:widowControl w:val="0"/>
      <w:suppressAutoHyphens/>
      <w:spacing w:after="0" w:line="240" w:lineRule="auto"/>
      <w:textAlignment w:val="baseline"/>
    </w:pPr>
    <w:rPr>
      <w:rFonts w:ascii="Bookman Old Style" w:eastAsia="Bookman Old Style" w:hAnsi="Bookman Old Style" w:cs="Bookman Old Style"/>
      <w:lang w:val="en-US" w:eastAsia="zh-CN" w:bidi="en-US"/>
    </w:rPr>
  </w:style>
  <w:style w:type="paragraph" w:customStyle="1" w:styleId="TableParagraph">
    <w:name w:val="Table Paragraph"/>
    <w:basedOn w:val="Standard"/>
    <w:uiPriority w:val="1"/>
    <w:qFormat/>
    <w:rsid w:val="00342A3A"/>
  </w:style>
  <w:style w:type="paragraph" w:styleId="ListParagraph">
    <w:name w:val="List Paragraph"/>
    <w:basedOn w:val="Normal"/>
    <w:uiPriority w:val="34"/>
    <w:qFormat/>
    <w:rsid w:val="00342A3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342A3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42A3A"/>
    <w:rPr>
      <w:rFonts w:ascii="Calibri" w:eastAsia="Calibri" w:hAnsi="Calibri" w:cs="F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2555</Words>
  <Characters>14567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hp14</dc:creator>
  <cp:lastModifiedBy>hp14</cp:lastModifiedBy>
  <cp:revision>5</cp:revision>
  <dcterms:created xsi:type="dcterms:W3CDTF">2023-12-01T10:01:00Z</dcterms:created>
  <dcterms:modified xsi:type="dcterms:W3CDTF">2023-12-01T10:41:00Z</dcterms:modified>
</cp:coreProperties>
</file>